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08F" w:rsidRDefault="0070408F" w:rsidP="0070408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73435660"/>
    </w:p>
    <w:p w:rsidR="0070408F" w:rsidRDefault="0070408F" w:rsidP="0070408F">
      <w:pPr>
        <w:spacing w:after="0" w:line="264" w:lineRule="auto"/>
        <w:ind w:left="120" w:hanging="829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6526973" cy="7429500"/>
            <wp:effectExtent l="19050" t="0" r="7177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6973" cy="742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408F" w:rsidRDefault="0070408F" w:rsidP="0070408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0408F" w:rsidRDefault="0070408F" w:rsidP="0070408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0408F" w:rsidRDefault="0070408F" w:rsidP="0070408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0408F" w:rsidRDefault="0070408F" w:rsidP="0070408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0408F" w:rsidRDefault="0070408F" w:rsidP="0070408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0408F" w:rsidRPr="00F52CA7" w:rsidRDefault="0070408F" w:rsidP="0070408F">
      <w:pPr>
        <w:spacing w:after="0" w:line="264" w:lineRule="auto"/>
        <w:ind w:left="120"/>
        <w:jc w:val="both"/>
        <w:rPr>
          <w:lang w:val="ru-RU"/>
        </w:rPr>
      </w:pPr>
      <w:r w:rsidRPr="00F52CA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0408F" w:rsidRPr="00F52CA7" w:rsidRDefault="0070408F" w:rsidP="0070408F">
      <w:pPr>
        <w:spacing w:after="0" w:line="264" w:lineRule="auto"/>
        <w:ind w:left="120"/>
        <w:jc w:val="both"/>
        <w:rPr>
          <w:lang w:val="ru-RU"/>
        </w:rPr>
      </w:pPr>
    </w:p>
    <w:p w:rsidR="0070408F" w:rsidRPr="00F52CA7" w:rsidRDefault="0070408F" w:rsidP="0070408F">
      <w:pPr>
        <w:spacing w:after="0" w:line="264" w:lineRule="auto"/>
        <w:ind w:firstLine="600"/>
        <w:jc w:val="both"/>
        <w:rPr>
          <w:lang w:val="ru-RU"/>
        </w:rPr>
      </w:pPr>
      <w:bookmarkStart w:id="1" w:name="_Toc118726574"/>
      <w:bookmarkEnd w:id="1"/>
      <w:r w:rsidRPr="00F52CA7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«Вероятность и статистика»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</w:t>
      </w:r>
      <w:proofErr w:type="gramStart"/>
      <w:r w:rsidRPr="00F52CA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52CA7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70408F" w:rsidRPr="00F52CA7" w:rsidRDefault="0070408F" w:rsidP="0070408F">
      <w:pPr>
        <w:spacing w:after="0" w:line="264" w:lineRule="auto"/>
        <w:ind w:left="120"/>
        <w:jc w:val="both"/>
        <w:rPr>
          <w:lang w:val="ru-RU"/>
        </w:rPr>
      </w:pPr>
    </w:p>
    <w:p w:rsidR="0070408F" w:rsidRPr="00F52CA7" w:rsidRDefault="0070408F" w:rsidP="0070408F">
      <w:pPr>
        <w:spacing w:after="0" w:line="264" w:lineRule="auto"/>
        <w:ind w:left="120"/>
        <w:jc w:val="both"/>
        <w:rPr>
          <w:lang w:val="ru-RU"/>
        </w:rPr>
      </w:pPr>
      <w:bookmarkStart w:id="2" w:name="_Toc118726606"/>
      <w:bookmarkEnd w:id="2"/>
      <w:r w:rsidRPr="00F52CA7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70408F" w:rsidRPr="00F52CA7" w:rsidRDefault="0070408F" w:rsidP="0070408F">
      <w:pPr>
        <w:spacing w:after="0" w:line="264" w:lineRule="auto"/>
        <w:ind w:left="120"/>
        <w:jc w:val="both"/>
        <w:rPr>
          <w:lang w:val="ru-RU"/>
        </w:rPr>
      </w:pPr>
    </w:p>
    <w:p w:rsidR="0070408F" w:rsidRPr="00F52CA7" w:rsidRDefault="0070408F" w:rsidP="0070408F">
      <w:pPr>
        <w:spacing w:after="0" w:line="264" w:lineRule="auto"/>
        <w:ind w:firstLine="600"/>
        <w:jc w:val="both"/>
        <w:rPr>
          <w:lang w:val="ru-RU"/>
        </w:rPr>
      </w:pPr>
      <w:r w:rsidRPr="00F52CA7">
        <w:rPr>
          <w:rFonts w:ascii="Times New Roman" w:hAnsi="Times New Roman"/>
          <w:color w:val="000000"/>
          <w:sz w:val="28"/>
          <w:lang w:val="ru-RU"/>
        </w:rPr>
        <w:t xml:space="preserve"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изменчивого мира, развивается понимание </w:t>
      </w:r>
      <w:proofErr w:type="gramStart"/>
      <w:r w:rsidRPr="00F52CA7">
        <w:rPr>
          <w:rFonts w:ascii="Times New Roman" w:hAnsi="Times New Roman"/>
          <w:color w:val="000000"/>
          <w:sz w:val="28"/>
          <w:lang w:val="ru-RU"/>
        </w:rPr>
        <w:t>значимости</w:t>
      </w:r>
      <w:proofErr w:type="gramEnd"/>
      <w:r w:rsidRPr="00F52CA7">
        <w:rPr>
          <w:rFonts w:ascii="Times New Roman" w:hAnsi="Times New Roman"/>
          <w:color w:val="000000"/>
          <w:sz w:val="28"/>
          <w:lang w:val="ru-RU"/>
        </w:rPr>
        <w:t xml:space="preserve"> и общности математических методов познания как неотъемлемой части современного </w:t>
      </w:r>
      <w:proofErr w:type="spellStart"/>
      <w:r w:rsidRPr="00F52CA7">
        <w:rPr>
          <w:rFonts w:ascii="Times New Roman" w:hAnsi="Times New Roman"/>
          <w:color w:val="000000"/>
          <w:sz w:val="28"/>
          <w:lang w:val="ru-RU"/>
        </w:rPr>
        <w:t>естественно-научного</w:t>
      </w:r>
      <w:proofErr w:type="spellEnd"/>
      <w:r w:rsidRPr="00F52CA7">
        <w:rPr>
          <w:rFonts w:ascii="Times New Roman" w:hAnsi="Times New Roman"/>
          <w:color w:val="000000"/>
          <w:sz w:val="28"/>
          <w:lang w:val="ru-RU"/>
        </w:rPr>
        <w:t xml:space="preserve"> мировоззрения.</w:t>
      </w:r>
    </w:p>
    <w:p w:rsidR="0070408F" w:rsidRPr="00F52CA7" w:rsidRDefault="0070408F" w:rsidP="0070408F">
      <w:pPr>
        <w:spacing w:after="0" w:line="264" w:lineRule="auto"/>
        <w:ind w:firstLine="600"/>
        <w:jc w:val="both"/>
        <w:rPr>
          <w:lang w:val="ru-RU"/>
        </w:rPr>
      </w:pPr>
      <w:r w:rsidRPr="00F52CA7">
        <w:rPr>
          <w:rFonts w:ascii="Times New Roman" w:hAnsi="Times New Roman"/>
          <w:color w:val="000000"/>
          <w:sz w:val="28"/>
          <w:lang w:val="ru-RU"/>
        </w:rPr>
        <w:t xml:space="preserve">Содержание курса направлено на закрепление знаний, полученных при изучении курса основной школы и 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</w:p>
    <w:p w:rsidR="0070408F" w:rsidRPr="00F52CA7" w:rsidRDefault="0070408F" w:rsidP="0070408F">
      <w:pPr>
        <w:spacing w:after="0" w:line="264" w:lineRule="auto"/>
        <w:ind w:firstLine="600"/>
        <w:jc w:val="both"/>
        <w:rPr>
          <w:lang w:val="ru-RU"/>
        </w:rPr>
      </w:pPr>
      <w:r w:rsidRPr="00F52CA7">
        <w:rPr>
          <w:rFonts w:ascii="Times New Roman" w:hAnsi="Times New Roman"/>
          <w:color w:val="000000"/>
          <w:sz w:val="28"/>
          <w:lang w:val="ru-RU"/>
        </w:rPr>
        <w:t>В соответствии с указанными целями в структуре учебного курса «Вероятность и статистика» средней школы на базовом 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 w:rsidR="0070408F" w:rsidRPr="00F52CA7" w:rsidRDefault="0070408F" w:rsidP="0070408F">
      <w:pPr>
        <w:spacing w:after="0" w:line="264" w:lineRule="auto"/>
        <w:ind w:firstLine="600"/>
        <w:jc w:val="both"/>
        <w:rPr>
          <w:lang w:val="ru-RU"/>
        </w:rPr>
      </w:pPr>
      <w:r w:rsidRPr="00F52CA7">
        <w:rPr>
          <w:rFonts w:ascii="Times New Roman" w:hAnsi="Times New Roman"/>
          <w:color w:val="000000"/>
          <w:sz w:val="28"/>
          <w:lang w:val="ru-RU"/>
        </w:rPr>
        <w:t>Важную часть курса занимает изучение геометрического и биномиального распределений и знакомство с их непрерывными аналогами ― показательным и нормальным распределениями.</w:t>
      </w:r>
    </w:p>
    <w:p w:rsidR="0070408F" w:rsidRPr="00F52CA7" w:rsidRDefault="0070408F" w:rsidP="0070408F">
      <w:pPr>
        <w:spacing w:after="0" w:line="264" w:lineRule="auto"/>
        <w:ind w:firstLine="600"/>
        <w:jc w:val="both"/>
        <w:rPr>
          <w:lang w:val="ru-RU"/>
        </w:rPr>
      </w:pPr>
      <w:r w:rsidRPr="00F52CA7">
        <w:rPr>
          <w:rFonts w:ascii="Times New Roman" w:hAnsi="Times New Roman"/>
          <w:color w:val="000000"/>
          <w:sz w:val="28"/>
          <w:lang w:val="ru-RU"/>
        </w:rPr>
        <w:t xml:space="preserve"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изучения закона больших чисел – фундаментального закона, действующего в природе и обществе и имеющего математическую </w:t>
      </w:r>
      <w:r w:rsidRPr="00F52CA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формализацию. Сам закон больших чисел предлагается в ознакомительной форме с минимальным использованием математического формализма. </w:t>
      </w:r>
    </w:p>
    <w:p w:rsidR="0070408F" w:rsidRPr="00F52CA7" w:rsidRDefault="0070408F" w:rsidP="0070408F">
      <w:pPr>
        <w:spacing w:after="0" w:line="264" w:lineRule="auto"/>
        <w:ind w:firstLine="600"/>
        <w:jc w:val="both"/>
        <w:rPr>
          <w:lang w:val="ru-RU"/>
        </w:rPr>
      </w:pPr>
      <w:r w:rsidRPr="00F52CA7">
        <w:rPr>
          <w:rFonts w:ascii="Times New Roman" w:hAnsi="Times New Roman"/>
          <w:color w:val="000000"/>
          <w:sz w:val="28"/>
          <w:lang w:val="ru-RU"/>
        </w:rPr>
        <w:t>Темы, связанные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ознакомительное изучение материала без доказатель</w:t>
      </w:r>
      <w:proofErr w:type="gramStart"/>
      <w:r w:rsidRPr="00F52CA7">
        <w:rPr>
          <w:rFonts w:ascii="Times New Roman" w:hAnsi="Times New Roman"/>
          <w:color w:val="000000"/>
          <w:sz w:val="28"/>
          <w:lang w:val="ru-RU"/>
        </w:rPr>
        <w:t>ств пр</w:t>
      </w:r>
      <w:proofErr w:type="gramEnd"/>
      <w:r w:rsidRPr="00F52CA7">
        <w:rPr>
          <w:rFonts w:ascii="Times New Roman" w:hAnsi="Times New Roman"/>
          <w:color w:val="000000"/>
          <w:sz w:val="28"/>
          <w:lang w:val="ru-RU"/>
        </w:rPr>
        <w:t xml:space="preserve">именяемых фактов. </w:t>
      </w:r>
    </w:p>
    <w:p w:rsidR="0070408F" w:rsidRPr="00F52CA7" w:rsidRDefault="0070408F" w:rsidP="0070408F">
      <w:pPr>
        <w:spacing w:after="0" w:line="264" w:lineRule="auto"/>
        <w:ind w:left="120"/>
        <w:jc w:val="both"/>
        <w:rPr>
          <w:lang w:val="ru-RU"/>
        </w:rPr>
      </w:pPr>
    </w:p>
    <w:p w:rsidR="0070408F" w:rsidRPr="00F52CA7" w:rsidRDefault="0070408F" w:rsidP="0070408F">
      <w:pPr>
        <w:spacing w:after="0" w:line="264" w:lineRule="auto"/>
        <w:ind w:left="120"/>
        <w:jc w:val="both"/>
        <w:rPr>
          <w:lang w:val="ru-RU"/>
        </w:rPr>
      </w:pPr>
      <w:bookmarkStart w:id="3" w:name="_Toc118726607"/>
      <w:bookmarkEnd w:id="3"/>
      <w:r w:rsidRPr="00F52CA7">
        <w:rPr>
          <w:rFonts w:ascii="Times New Roman" w:hAnsi="Times New Roman"/>
          <w:b/>
          <w:color w:val="000000"/>
          <w:sz w:val="28"/>
          <w:lang w:val="ru-RU"/>
        </w:rPr>
        <w:t>МЕСТО КУРСА В УЧЕБНОМ ПЛАНЕ</w:t>
      </w:r>
    </w:p>
    <w:p w:rsidR="0070408F" w:rsidRPr="00F52CA7" w:rsidRDefault="0070408F" w:rsidP="0070408F">
      <w:pPr>
        <w:spacing w:after="0" w:line="264" w:lineRule="auto"/>
        <w:ind w:left="120"/>
        <w:jc w:val="both"/>
        <w:rPr>
          <w:lang w:val="ru-RU"/>
        </w:rPr>
      </w:pPr>
    </w:p>
    <w:p w:rsidR="0070408F" w:rsidRPr="00F52CA7" w:rsidRDefault="0070408F" w:rsidP="0070408F">
      <w:pPr>
        <w:spacing w:after="0" w:line="264" w:lineRule="auto"/>
        <w:ind w:left="120"/>
        <w:jc w:val="both"/>
        <w:rPr>
          <w:lang w:val="ru-RU"/>
        </w:rPr>
      </w:pPr>
      <w:r w:rsidRPr="00F52CA7">
        <w:rPr>
          <w:rFonts w:ascii="Times New Roman" w:hAnsi="Times New Roman"/>
          <w:color w:val="000000"/>
          <w:sz w:val="28"/>
          <w:lang w:val="ru-RU"/>
        </w:rPr>
        <w:t xml:space="preserve"> На изучение курса «Вероятность и статистика» на базовом уровне отводится 1 час в неделю в течение каждого года обучения, всего 68 учебных часов.</w:t>
      </w:r>
    </w:p>
    <w:p w:rsidR="0070408F" w:rsidRPr="00F52CA7" w:rsidRDefault="0070408F" w:rsidP="0070408F">
      <w:pPr>
        <w:rPr>
          <w:lang w:val="ru-RU"/>
        </w:rPr>
        <w:sectPr w:rsidR="0070408F" w:rsidRPr="00F52CA7">
          <w:pgSz w:w="11906" w:h="16383"/>
          <w:pgMar w:top="1134" w:right="850" w:bottom="1134" w:left="1701" w:header="720" w:footer="720" w:gutter="0"/>
          <w:cols w:space="720"/>
        </w:sectPr>
      </w:pPr>
    </w:p>
    <w:p w:rsidR="0070408F" w:rsidRPr="00F52CA7" w:rsidRDefault="0070408F" w:rsidP="0070408F">
      <w:pPr>
        <w:spacing w:after="0"/>
        <w:ind w:left="120"/>
        <w:rPr>
          <w:lang w:val="ru-RU"/>
        </w:rPr>
      </w:pPr>
      <w:bookmarkStart w:id="4" w:name="_Toc118726611"/>
      <w:bookmarkStart w:id="5" w:name="block-73435664"/>
      <w:bookmarkEnd w:id="0"/>
      <w:bookmarkEnd w:id="4"/>
      <w:r w:rsidRPr="00F52CA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:rsidR="0070408F" w:rsidRPr="00F52CA7" w:rsidRDefault="0070408F" w:rsidP="0070408F">
      <w:pPr>
        <w:spacing w:after="0"/>
        <w:ind w:left="120"/>
        <w:rPr>
          <w:lang w:val="ru-RU"/>
        </w:rPr>
      </w:pPr>
    </w:p>
    <w:p w:rsidR="0070408F" w:rsidRPr="00F52CA7" w:rsidRDefault="0070408F" w:rsidP="0070408F">
      <w:pPr>
        <w:spacing w:after="0"/>
        <w:ind w:left="120"/>
        <w:jc w:val="both"/>
        <w:rPr>
          <w:lang w:val="ru-RU"/>
        </w:rPr>
      </w:pPr>
      <w:r w:rsidRPr="00F52CA7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70408F" w:rsidRPr="00F52CA7" w:rsidRDefault="0070408F" w:rsidP="0070408F">
      <w:pPr>
        <w:spacing w:after="0"/>
        <w:ind w:left="120"/>
        <w:jc w:val="both"/>
        <w:rPr>
          <w:lang w:val="ru-RU"/>
        </w:rPr>
      </w:pPr>
    </w:p>
    <w:p w:rsidR="0070408F" w:rsidRPr="00F52CA7" w:rsidRDefault="0070408F" w:rsidP="0070408F">
      <w:pPr>
        <w:spacing w:after="0"/>
        <w:ind w:firstLine="600"/>
        <w:jc w:val="both"/>
        <w:rPr>
          <w:lang w:val="ru-RU"/>
        </w:rPr>
      </w:pPr>
      <w:r w:rsidRPr="00F52CA7">
        <w:rPr>
          <w:rFonts w:ascii="Times New Roman" w:hAnsi="Times New Roman"/>
          <w:color w:val="000000"/>
          <w:sz w:val="28"/>
          <w:lang w:val="ru-RU"/>
        </w:rPr>
        <w:t xml:space="preserve"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наборов. </w:t>
      </w:r>
    </w:p>
    <w:p w:rsidR="0070408F" w:rsidRPr="00F52CA7" w:rsidRDefault="0070408F" w:rsidP="0070408F">
      <w:pPr>
        <w:spacing w:after="0"/>
        <w:ind w:firstLine="600"/>
        <w:jc w:val="both"/>
        <w:rPr>
          <w:lang w:val="ru-RU"/>
        </w:rPr>
      </w:pPr>
      <w:r w:rsidRPr="00F52CA7">
        <w:rPr>
          <w:rFonts w:ascii="Times New Roman" w:hAnsi="Times New Roman"/>
          <w:color w:val="000000"/>
          <w:sz w:val="28"/>
          <w:lang w:val="ru-RU"/>
        </w:rPr>
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Вероятности событий в опытах с равновозможными элементарными событиями. </w:t>
      </w:r>
    </w:p>
    <w:p w:rsidR="0070408F" w:rsidRPr="0070408F" w:rsidRDefault="0070408F" w:rsidP="0070408F">
      <w:pPr>
        <w:spacing w:after="0"/>
        <w:ind w:firstLine="600"/>
        <w:jc w:val="both"/>
        <w:rPr>
          <w:lang w:val="ru-RU"/>
        </w:rPr>
      </w:pPr>
      <w:r w:rsidRPr="00F52CA7">
        <w:rPr>
          <w:rFonts w:ascii="Times New Roman" w:hAnsi="Times New Roman"/>
          <w:color w:val="000000"/>
          <w:sz w:val="28"/>
          <w:lang w:val="ru-RU"/>
        </w:rPr>
        <w:t xml:space="preserve">Операции над событиями: пересечение, объединение, противоположные события. </w:t>
      </w:r>
      <w:r w:rsidRPr="0070408F">
        <w:rPr>
          <w:rFonts w:ascii="Times New Roman" w:hAnsi="Times New Roman"/>
          <w:color w:val="000000"/>
          <w:sz w:val="28"/>
          <w:lang w:val="ru-RU"/>
        </w:rPr>
        <w:t xml:space="preserve">Диаграммы Эйлера. Формула сложения вероятностей. </w:t>
      </w:r>
    </w:p>
    <w:p w:rsidR="0070408F" w:rsidRPr="00F52CA7" w:rsidRDefault="0070408F" w:rsidP="0070408F">
      <w:pPr>
        <w:spacing w:after="0"/>
        <w:ind w:firstLine="600"/>
        <w:jc w:val="both"/>
        <w:rPr>
          <w:lang w:val="ru-RU"/>
        </w:rPr>
      </w:pPr>
      <w:r w:rsidRPr="00F52CA7">
        <w:rPr>
          <w:rFonts w:ascii="Times New Roman" w:hAnsi="Times New Roman"/>
          <w:color w:val="000000"/>
          <w:sz w:val="28"/>
          <w:lang w:val="ru-RU"/>
        </w:rPr>
        <w:t>Условная вероятность. Умножение вероятностей. Дерево случайного эксперимента. Формула полной вероятности. Независимые события.</w:t>
      </w:r>
    </w:p>
    <w:p w:rsidR="0070408F" w:rsidRPr="0070408F" w:rsidRDefault="0070408F" w:rsidP="0070408F">
      <w:pPr>
        <w:spacing w:after="0"/>
        <w:ind w:firstLine="600"/>
        <w:jc w:val="both"/>
        <w:rPr>
          <w:lang w:val="ru-RU"/>
        </w:rPr>
      </w:pPr>
      <w:r w:rsidRPr="00F52CA7">
        <w:rPr>
          <w:rFonts w:ascii="Times New Roman" w:hAnsi="Times New Roman"/>
          <w:color w:val="000000"/>
          <w:sz w:val="28"/>
          <w:lang w:val="ru-RU"/>
        </w:rPr>
        <w:t xml:space="preserve">Комбинаторное правило умножения. Перестановки и факториал. </w:t>
      </w:r>
      <w:r w:rsidRPr="0070408F">
        <w:rPr>
          <w:rFonts w:ascii="Times New Roman" w:hAnsi="Times New Roman"/>
          <w:color w:val="000000"/>
          <w:sz w:val="28"/>
          <w:lang w:val="ru-RU"/>
        </w:rPr>
        <w:t>Число сочетаний. Треугольник Паскаля. Формула бинома Ньютона.</w:t>
      </w:r>
    </w:p>
    <w:p w:rsidR="0070408F" w:rsidRPr="00F52CA7" w:rsidRDefault="0070408F" w:rsidP="0070408F">
      <w:pPr>
        <w:spacing w:after="0"/>
        <w:ind w:firstLine="600"/>
        <w:jc w:val="both"/>
        <w:rPr>
          <w:lang w:val="ru-RU"/>
        </w:rPr>
      </w:pPr>
      <w:r w:rsidRPr="00F52CA7">
        <w:rPr>
          <w:rFonts w:ascii="Times New Roman" w:hAnsi="Times New Roman"/>
          <w:color w:val="000000"/>
          <w:sz w:val="28"/>
          <w:lang w:val="ru-RU"/>
        </w:rPr>
        <w:t xml:space="preserve">Бинарный случайный опыт (испытание), успех и неудача. Независимые испытания. Серия независимых испытаний до первого успеха. Серия независимых испытаний Бернулли. </w:t>
      </w:r>
    </w:p>
    <w:p w:rsidR="0070408F" w:rsidRPr="00F52CA7" w:rsidRDefault="0070408F" w:rsidP="0070408F">
      <w:pPr>
        <w:spacing w:after="0"/>
        <w:ind w:firstLine="600"/>
        <w:jc w:val="both"/>
        <w:rPr>
          <w:lang w:val="ru-RU"/>
        </w:rPr>
      </w:pPr>
      <w:r w:rsidRPr="00F52CA7">
        <w:rPr>
          <w:rFonts w:ascii="Times New Roman" w:hAnsi="Times New Roman"/>
          <w:color w:val="000000"/>
          <w:sz w:val="28"/>
          <w:lang w:val="ru-RU"/>
        </w:rPr>
        <w:t xml:space="preserve">Случайная величина. Распределение вероятностей. Диаграмма распределения. Примеры распределений, в том числе, </w:t>
      </w:r>
      <w:proofErr w:type="gramStart"/>
      <w:r w:rsidRPr="00F52CA7">
        <w:rPr>
          <w:rFonts w:ascii="Times New Roman" w:hAnsi="Times New Roman"/>
          <w:color w:val="000000"/>
          <w:sz w:val="28"/>
          <w:lang w:val="ru-RU"/>
        </w:rPr>
        <w:t>геометрическое</w:t>
      </w:r>
      <w:proofErr w:type="gramEnd"/>
      <w:r w:rsidRPr="00F52CA7">
        <w:rPr>
          <w:rFonts w:ascii="Times New Roman" w:hAnsi="Times New Roman"/>
          <w:color w:val="000000"/>
          <w:sz w:val="28"/>
          <w:lang w:val="ru-RU"/>
        </w:rPr>
        <w:t xml:space="preserve"> и биномиальное. </w:t>
      </w:r>
    </w:p>
    <w:p w:rsidR="0070408F" w:rsidRPr="00F52CA7" w:rsidRDefault="0070408F" w:rsidP="0070408F">
      <w:pPr>
        <w:spacing w:after="0"/>
        <w:ind w:left="120"/>
        <w:jc w:val="both"/>
        <w:rPr>
          <w:lang w:val="ru-RU"/>
        </w:rPr>
      </w:pPr>
    </w:p>
    <w:p w:rsidR="0070408F" w:rsidRPr="00F52CA7" w:rsidRDefault="0070408F" w:rsidP="0070408F">
      <w:pPr>
        <w:spacing w:after="0"/>
        <w:ind w:left="120"/>
        <w:jc w:val="both"/>
        <w:rPr>
          <w:lang w:val="ru-RU"/>
        </w:rPr>
      </w:pPr>
      <w:bookmarkStart w:id="6" w:name="_Toc118726613"/>
      <w:bookmarkEnd w:id="6"/>
      <w:r w:rsidRPr="00F52CA7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70408F" w:rsidRPr="00F52CA7" w:rsidRDefault="0070408F" w:rsidP="0070408F">
      <w:pPr>
        <w:spacing w:after="0"/>
        <w:ind w:left="120"/>
        <w:jc w:val="both"/>
        <w:rPr>
          <w:lang w:val="ru-RU"/>
        </w:rPr>
      </w:pPr>
    </w:p>
    <w:p w:rsidR="0070408F" w:rsidRPr="00F52CA7" w:rsidRDefault="0070408F" w:rsidP="0070408F">
      <w:pPr>
        <w:spacing w:after="0"/>
        <w:ind w:firstLine="600"/>
        <w:jc w:val="both"/>
        <w:rPr>
          <w:lang w:val="ru-RU"/>
        </w:rPr>
      </w:pPr>
      <w:bookmarkStart w:id="7" w:name="_Toc73394999"/>
      <w:bookmarkEnd w:id="7"/>
      <w:r w:rsidRPr="00F52CA7">
        <w:rPr>
          <w:rFonts w:ascii="Times New Roman" w:hAnsi="Times New Roman"/>
          <w:color w:val="000000"/>
          <w:sz w:val="28"/>
          <w:lang w:val="ru-RU"/>
        </w:rPr>
        <w:t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Математическое ожидание и дисперсия геометрического и биномиального распределений.</w:t>
      </w:r>
    </w:p>
    <w:p w:rsidR="0070408F" w:rsidRPr="00F52CA7" w:rsidRDefault="0070408F" w:rsidP="0070408F">
      <w:pPr>
        <w:spacing w:after="0"/>
        <w:ind w:firstLine="600"/>
        <w:jc w:val="both"/>
        <w:rPr>
          <w:lang w:val="ru-RU"/>
        </w:rPr>
      </w:pPr>
      <w:r w:rsidRPr="00F52CA7">
        <w:rPr>
          <w:rFonts w:ascii="Times New Roman" w:hAnsi="Times New Roman"/>
          <w:color w:val="000000"/>
          <w:sz w:val="28"/>
          <w:lang w:val="ru-RU"/>
        </w:rPr>
        <w:t>Закон больших чисел и его роль в науке, природе и обществе. Выборочный метод исследований.</w:t>
      </w:r>
    </w:p>
    <w:p w:rsidR="0070408F" w:rsidRPr="00F52CA7" w:rsidRDefault="0070408F" w:rsidP="0070408F">
      <w:pPr>
        <w:spacing w:after="0"/>
        <w:ind w:firstLine="600"/>
        <w:jc w:val="both"/>
        <w:rPr>
          <w:lang w:val="ru-RU"/>
        </w:rPr>
      </w:pPr>
      <w:r w:rsidRPr="00F52CA7">
        <w:rPr>
          <w:rFonts w:ascii="Times New Roman" w:hAnsi="Times New Roman"/>
          <w:color w:val="000000"/>
          <w:sz w:val="28"/>
          <w:lang w:val="ru-RU"/>
        </w:rPr>
        <w:t xml:space="preserve">Примеры непрерывных случайных величин. Понятие о плотности распределения. Задачи, приводящие к нормальному распределению. Понятие о нормальном распределении. </w:t>
      </w:r>
    </w:p>
    <w:p w:rsidR="0070408F" w:rsidRPr="00F52CA7" w:rsidRDefault="0070408F" w:rsidP="0070408F">
      <w:pPr>
        <w:rPr>
          <w:lang w:val="ru-RU"/>
        </w:rPr>
        <w:sectPr w:rsidR="0070408F" w:rsidRPr="00F52CA7">
          <w:pgSz w:w="11906" w:h="16383"/>
          <w:pgMar w:top="1134" w:right="850" w:bottom="1134" w:left="1701" w:header="720" w:footer="720" w:gutter="0"/>
          <w:cols w:space="720"/>
        </w:sectPr>
      </w:pPr>
    </w:p>
    <w:p w:rsidR="0070408F" w:rsidRPr="00F52CA7" w:rsidRDefault="0070408F" w:rsidP="0070408F">
      <w:pPr>
        <w:spacing w:after="0" w:line="264" w:lineRule="auto"/>
        <w:ind w:left="120"/>
        <w:jc w:val="both"/>
        <w:rPr>
          <w:lang w:val="ru-RU"/>
        </w:rPr>
      </w:pPr>
      <w:bookmarkStart w:id="8" w:name="_Toc118726577"/>
      <w:bookmarkStart w:id="9" w:name="block-73435663"/>
      <w:bookmarkEnd w:id="5"/>
      <w:bookmarkEnd w:id="8"/>
      <w:r w:rsidRPr="00F52CA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</w:t>
      </w:r>
    </w:p>
    <w:p w:rsidR="0070408F" w:rsidRPr="00F52CA7" w:rsidRDefault="0070408F" w:rsidP="0070408F">
      <w:pPr>
        <w:spacing w:after="0" w:line="264" w:lineRule="auto"/>
        <w:ind w:left="120"/>
        <w:jc w:val="both"/>
        <w:rPr>
          <w:lang w:val="ru-RU"/>
        </w:rPr>
      </w:pPr>
    </w:p>
    <w:p w:rsidR="0070408F" w:rsidRPr="00F52CA7" w:rsidRDefault="0070408F" w:rsidP="0070408F">
      <w:pPr>
        <w:spacing w:after="0" w:line="264" w:lineRule="auto"/>
        <w:ind w:left="120"/>
        <w:jc w:val="both"/>
        <w:rPr>
          <w:lang w:val="ru-RU"/>
        </w:rPr>
      </w:pPr>
      <w:bookmarkStart w:id="10" w:name="_Toc118726578"/>
      <w:bookmarkEnd w:id="10"/>
      <w:r w:rsidRPr="00F52CA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0408F" w:rsidRPr="00F52CA7" w:rsidRDefault="0070408F" w:rsidP="0070408F">
      <w:pPr>
        <w:spacing w:after="0" w:line="264" w:lineRule="auto"/>
        <w:ind w:left="120"/>
        <w:jc w:val="both"/>
        <w:rPr>
          <w:lang w:val="ru-RU"/>
        </w:rPr>
      </w:pPr>
    </w:p>
    <w:p w:rsidR="0070408F" w:rsidRPr="00F52CA7" w:rsidRDefault="0070408F" w:rsidP="0070408F">
      <w:pPr>
        <w:spacing w:after="0" w:line="264" w:lineRule="auto"/>
        <w:ind w:firstLine="600"/>
        <w:jc w:val="both"/>
        <w:rPr>
          <w:lang w:val="ru-RU"/>
        </w:rPr>
      </w:pPr>
      <w:r w:rsidRPr="00F52CA7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70408F" w:rsidRPr="00F52CA7" w:rsidRDefault="0070408F" w:rsidP="0070408F">
      <w:pPr>
        <w:spacing w:after="0" w:line="264" w:lineRule="auto"/>
        <w:ind w:firstLine="600"/>
        <w:jc w:val="both"/>
        <w:rPr>
          <w:lang w:val="ru-RU"/>
        </w:rPr>
      </w:pPr>
      <w:r w:rsidRPr="00F52CA7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воспитание:</w:t>
      </w:r>
    </w:p>
    <w:p w:rsidR="0070408F" w:rsidRPr="00F52CA7" w:rsidRDefault="0070408F" w:rsidP="0070408F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52CA7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F52CA7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70408F" w:rsidRPr="00F52CA7" w:rsidRDefault="0070408F" w:rsidP="0070408F">
      <w:pPr>
        <w:spacing w:after="0" w:line="264" w:lineRule="auto"/>
        <w:ind w:firstLine="600"/>
        <w:jc w:val="both"/>
        <w:rPr>
          <w:lang w:val="ru-RU"/>
        </w:rPr>
      </w:pPr>
      <w:r w:rsidRPr="00F52CA7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воспитание:</w:t>
      </w:r>
    </w:p>
    <w:p w:rsidR="0070408F" w:rsidRPr="00F52CA7" w:rsidRDefault="0070408F" w:rsidP="0070408F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proofErr w:type="spellStart"/>
      <w:r w:rsidRPr="00F52CA7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F52CA7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70408F" w:rsidRPr="00F52CA7" w:rsidRDefault="0070408F" w:rsidP="0070408F">
      <w:pPr>
        <w:spacing w:after="0" w:line="264" w:lineRule="auto"/>
        <w:ind w:firstLine="600"/>
        <w:jc w:val="both"/>
        <w:rPr>
          <w:lang w:val="ru-RU"/>
        </w:rPr>
      </w:pPr>
      <w:r w:rsidRPr="00F52CA7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70408F" w:rsidRPr="00F52CA7" w:rsidRDefault="0070408F" w:rsidP="0070408F">
      <w:pPr>
        <w:spacing w:after="0" w:line="264" w:lineRule="auto"/>
        <w:ind w:firstLine="600"/>
        <w:jc w:val="both"/>
        <w:rPr>
          <w:lang w:val="ru-RU"/>
        </w:rPr>
      </w:pPr>
      <w:r w:rsidRPr="00F52CA7">
        <w:rPr>
          <w:rFonts w:ascii="Times New Roman" w:hAnsi="Times New Roman"/>
          <w:color w:val="000000"/>
          <w:sz w:val="28"/>
          <w:lang w:val="ru-RU"/>
        </w:rPr>
        <w:t xml:space="preserve">осознанием духовных ценностей российского народа; </w:t>
      </w:r>
      <w:proofErr w:type="spellStart"/>
      <w:r w:rsidRPr="00F52CA7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F52CA7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70408F" w:rsidRPr="00F52CA7" w:rsidRDefault="0070408F" w:rsidP="0070408F">
      <w:pPr>
        <w:spacing w:after="0" w:line="264" w:lineRule="auto"/>
        <w:ind w:firstLine="600"/>
        <w:jc w:val="both"/>
        <w:rPr>
          <w:lang w:val="ru-RU"/>
        </w:rPr>
      </w:pPr>
      <w:r w:rsidRPr="00F52CA7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воспитание:</w:t>
      </w:r>
    </w:p>
    <w:p w:rsidR="0070408F" w:rsidRPr="00F52CA7" w:rsidRDefault="0070408F" w:rsidP="0070408F">
      <w:pPr>
        <w:spacing w:after="0" w:line="264" w:lineRule="auto"/>
        <w:ind w:firstLine="600"/>
        <w:jc w:val="both"/>
        <w:rPr>
          <w:lang w:val="ru-RU"/>
        </w:rPr>
      </w:pPr>
      <w:r w:rsidRPr="00F52CA7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70408F" w:rsidRPr="00F52CA7" w:rsidRDefault="0070408F" w:rsidP="0070408F">
      <w:pPr>
        <w:spacing w:after="0" w:line="264" w:lineRule="auto"/>
        <w:ind w:firstLine="600"/>
        <w:jc w:val="both"/>
        <w:rPr>
          <w:lang w:val="ru-RU"/>
        </w:rPr>
      </w:pPr>
      <w:r w:rsidRPr="00F52CA7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воспитание:</w:t>
      </w:r>
    </w:p>
    <w:p w:rsidR="0070408F" w:rsidRPr="0070408F" w:rsidRDefault="0070408F" w:rsidP="0070408F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52CA7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F52CA7">
        <w:rPr>
          <w:rFonts w:ascii="Times New Roman" w:hAnsi="Times New Roman"/>
          <w:color w:val="000000"/>
          <w:sz w:val="28"/>
          <w:lang w:val="ru-RU"/>
        </w:rPr>
        <w:t xml:space="preserve"> умения применять математические знания в интересах здорового и безопасного образа жизни, ответственного отношения к своему здоровью </w:t>
      </w:r>
      <w:r w:rsidRPr="0070408F">
        <w:rPr>
          <w:rFonts w:ascii="Times New Roman" w:hAnsi="Times New Roman"/>
          <w:color w:val="000000"/>
          <w:sz w:val="28"/>
          <w:lang w:val="ru-RU"/>
        </w:rPr>
        <w:t>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70408F" w:rsidRPr="00F52CA7" w:rsidRDefault="0070408F" w:rsidP="0070408F">
      <w:pPr>
        <w:spacing w:after="0" w:line="264" w:lineRule="auto"/>
        <w:ind w:firstLine="600"/>
        <w:jc w:val="both"/>
        <w:rPr>
          <w:lang w:val="ru-RU"/>
        </w:rPr>
      </w:pPr>
      <w:r w:rsidRPr="00F52CA7">
        <w:rPr>
          <w:rFonts w:ascii="Times New Roman" w:hAnsi="Times New Roman"/>
          <w:b/>
          <w:color w:val="000000"/>
          <w:sz w:val="28"/>
          <w:lang w:val="ru-RU"/>
        </w:rPr>
        <w:t>Трудовое воспитание:</w:t>
      </w:r>
    </w:p>
    <w:p w:rsidR="0070408F" w:rsidRPr="00F52CA7" w:rsidRDefault="0070408F" w:rsidP="0070408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52CA7">
        <w:rPr>
          <w:rFonts w:ascii="Times New Roman" w:hAnsi="Times New Roman"/>
          <w:color w:val="000000"/>
          <w:sz w:val="28"/>
          <w:lang w:val="ru-RU"/>
        </w:rPr>
        <w:t xml:space="preserve"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</w:t>
      </w:r>
      <w:r w:rsidRPr="00F52CA7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  <w:proofErr w:type="gramEnd"/>
    </w:p>
    <w:p w:rsidR="0070408F" w:rsidRPr="00F52CA7" w:rsidRDefault="0070408F" w:rsidP="0070408F">
      <w:pPr>
        <w:spacing w:after="0" w:line="264" w:lineRule="auto"/>
        <w:ind w:firstLine="600"/>
        <w:jc w:val="both"/>
        <w:rPr>
          <w:lang w:val="ru-RU"/>
        </w:rPr>
      </w:pPr>
      <w:r w:rsidRPr="00F52CA7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воспитание:</w:t>
      </w:r>
    </w:p>
    <w:p w:rsidR="0070408F" w:rsidRPr="00F52CA7" w:rsidRDefault="0070408F" w:rsidP="0070408F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52CA7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F52CA7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70408F" w:rsidRPr="00F52CA7" w:rsidRDefault="0070408F" w:rsidP="0070408F">
      <w:pPr>
        <w:spacing w:after="0" w:line="264" w:lineRule="auto"/>
        <w:ind w:firstLine="600"/>
        <w:jc w:val="both"/>
        <w:rPr>
          <w:lang w:val="ru-RU"/>
        </w:rPr>
      </w:pPr>
      <w:r w:rsidRPr="00F52CA7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  <w:r w:rsidRPr="00F52CA7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:rsidR="0070408F" w:rsidRPr="00F52CA7" w:rsidRDefault="0070408F" w:rsidP="0070408F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52CA7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F52CA7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70408F" w:rsidRPr="00F52CA7" w:rsidRDefault="0070408F" w:rsidP="0070408F">
      <w:pPr>
        <w:spacing w:after="0" w:line="264" w:lineRule="auto"/>
        <w:ind w:left="120"/>
        <w:jc w:val="both"/>
        <w:rPr>
          <w:lang w:val="ru-RU"/>
        </w:rPr>
      </w:pPr>
    </w:p>
    <w:p w:rsidR="0070408F" w:rsidRPr="00F52CA7" w:rsidRDefault="0070408F" w:rsidP="0070408F">
      <w:pPr>
        <w:spacing w:after="0" w:line="264" w:lineRule="auto"/>
        <w:ind w:left="120"/>
        <w:jc w:val="both"/>
        <w:rPr>
          <w:lang w:val="ru-RU"/>
        </w:rPr>
      </w:pPr>
      <w:bookmarkStart w:id="11" w:name="_Toc118726579"/>
      <w:bookmarkEnd w:id="11"/>
      <w:r w:rsidRPr="00F52CA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0408F" w:rsidRPr="00F52CA7" w:rsidRDefault="0070408F" w:rsidP="0070408F">
      <w:pPr>
        <w:spacing w:after="0" w:line="264" w:lineRule="auto"/>
        <w:ind w:left="120"/>
        <w:jc w:val="both"/>
        <w:rPr>
          <w:lang w:val="ru-RU"/>
        </w:rPr>
      </w:pPr>
    </w:p>
    <w:p w:rsidR="0070408F" w:rsidRPr="00F52CA7" w:rsidRDefault="0070408F" w:rsidP="0070408F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52CA7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F52CA7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программы учебного предмета «Математика» характеризуются овладением универсальными </w:t>
      </w:r>
      <w:r w:rsidRPr="00F52CA7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F52CA7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70408F" w:rsidRPr="00F52CA7" w:rsidRDefault="0070408F" w:rsidP="0070408F">
      <w:pPr>
        <w:spacing w:after="0" w:line="264" w:lineRule="auto"/>
        <w:ind w:firstLine="600"/>
        <w:jc w:val="both"/>
        <w:rPr>
          <w:lang w:val="ru-RU"/>
        </w:rPr>
      </w:pPr>
      <w:r w:rsidRPr="00F52CA7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F52CA7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F52CA7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F52CA7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F52CA7">
        <w:rPr>
          <w:rFonts w:ascii="Times New Roman" w:hAnsi="Times New Roman"/>
          <w:color w:val="000000"/>
          <w:sz w:val="28"/>
          <w:lang w:val="ru-RU"/>
        </w:rPr>
        <w:t>.</w:t>
      </w:r>
    </w:p>
    <w:p w:rsidR="0070408F" w:rsidRDefault="0070408F" w:rsidP="0070408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70408F" w:rsidRPr="00F52CA7" w:rsidRDefault="0070408F" w:rsidP="0070408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52CA7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70408F" w:rsidRPr="00F52CA7" w:rsidRDefault="0070408F" w:rsidP="0070408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52CA7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70408F" w:rsidRPr="00F52CA7" w:rsidRDefault="0070408F" w:rsidP="0070408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52CA7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</w:t>
      </w:r>
      <w:r w:rsidRPr="00F52CA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предлагать критерии для выявления закономерностей и противоречий; </w:t>
      </w:r>
    </w:p>
    <w:p w:rsidR="0070408F" w:rsidRPr="00F52CA7" w:rsidRDefault="0070408F" w:rsidP="0070408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52CA7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70408F" w:rsidRPr="00F52CA7" w:rsidRDefault="0070408F" w:rsidP="0070408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52CA7">
        <w:rPr>
          <w:rFonts w:ascii="Times New Roman" w:hAnsi="Times New Roman"/>
          <w:color w:val="000000"/>
          <w:sz w:val="28"/>
          <w:lang w:val="ru-RU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F52CA7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F52CA7">
        <w:rPr>
          <w:rFonts w:ascii="Times New Roman" w:hAnsi="Times New Roman"/>
          <w:color w:val="000000"/>
          <w:sz w:val="28"/>
          <w:lang w:val="ru-RU"/>
        </w:rPr>
        <w:t>; обосновывать собственные суждения и выводы;</w:t>
      </w:r>
    </w:p>
    <w:p w:rsidR="0070408F" w:rsidRPr="00F52CA7" w:rsidRDefault="0070408F" w:rsidP="0070408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52CA7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70408F" w:rsidRDefault="0070408F" w:rsidP="0070408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70408F" w:rsidRPr="00F52CA7" w:rsidRDefault="0070408F" w:rsidP="0070408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52CA7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70408F" w:rsidRPr="00F52CA7" w:rsidRDefault="0070408F" w:rsidP="0070408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52CA7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70408F" w:rsidRPr="00F52CA7" w:rsidRDefault="0070408F" w:rsidP="0070408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52CA7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70408F" w:rsidRPr="00F52CA7" w:rsidRDefault="0070408F" w:rsidP="0070408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52CA7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70408F" w:rsidRDefault="0070408F" w:rsidP="0070408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70408F" w:rsidRPr="00F52CA7" w:rsidRDefault="0070408F" w:rsidP="0070408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52CA7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70408F" w:rsidRPr="00F52CA7" w:rsidRDefault="0070408F" w:rsidP="0070408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52CA7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70408F" w:rsidRPr="00F52CA7" w:rsidRDefault="0070408F" w:rsidP="0070408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52CA7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70408F" w:rsidRPr="00F52CA7" w:rsidRDefault="0070408F" w:rsidP="0070408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52CA7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70408F" w:rsidRPr="00F52CA7" w:rsidRDefault="0070408F" w:rsidP="0070408F">
      <w:pPr>
        <w:spacing w:after="0" w:line="264" w:lineRule="auto"/>
        <w:ind w:firstLine="600"/>
        <w:jc w:val="both"/>
        <w:rPr>
          <w:lang w:val="ru-RU"/>
        </w:rPr>
      </w:pPr>
      <w:r w:rsidRPr="00F52CA7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F52CA7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F52CA7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F52CA7">
        <w:rPr>
          <w:rFonts w:ascii="Times New Roman" w:hAnsi="Times New Roman"/>
          <w:i/>
          <w:color w:val="000000"/>
          <w:sz w:val="28"/>
          <w:lang w:val="ru-RU"/>
        </w:rPr>
        <w:t xml:space="preserve">действия, обеспечивают </w:t>
      </w:r>
      <w:proofErr w:type="spellStart"/>
      <w:r w:rsidRPr="00F52CA7">
        <w:rPr>
          <w:rFonts w:ascii="Times New Roman" w:hAnsi="Times New Roman"/>
          <w:i/>
          <w:color w:val="000000"/>
          <w:sz w:val="28"/>
          <w:lang w:val="ru-RU"/>
        </w:rPr>
        <w:t>сформированность</w:t>
      </w:r>
      <w:proofErr w:type="spellEnd"/>
      <w:r w:rsidRPr="00F52CA7">
        <w:rPr>
          <w:rFonts w:ascii="Times New Roman" w:hAnsi="Times New Roman"/>
          <w:i/>
          <w:color w:val="000000"/>
          <w:sz w:val="28"/>
          <w:lang w:val="ru-RU"/>
        </w:rPr>
        <w:t xml:space="preserve"> социальных навыков обучающихся.</w:t>
      </w:r>
    </w:p>
    <w:p w:rsidR="0070408F" w:rsidRDefault="0070408F" w:rsidP="0070408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Общение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70408F" w:rsidRPr="00F52CA7" w:rsidRDefault="0070408F" w:rsidP="0070408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52CA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70408F" w:rsidRPr="00F52CA7" w:rsidRDefault="0070408F" w:rsidP="0070408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52CA7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70408F" w:rsidRPr="00F52CA7" w:rsidRDefault="0070408F" w:rsidP="0070408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52CA7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70408F" w:rsidRDefault="0070408F" w:rsidP="0070408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Сотрудничество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70408F" w:rsidRPr="00F52CA7" w:rsidRDefault="0070408F" w:rsidP="0070408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52CA7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70408F" w:rsidRPr="00F52CA7" w:rsidRDefault="0070408F" w:rsidP="0070408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52CA7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70408F" w:rsidRPr="00F52CA7" w:rsidRDefault="0070408F" w:rsidP="0070408F">
      <w:pPr>
        <w:spacing w:after="0" w:line="264" w:lineRule="auto"/>
        <w:ind w:firstLine="600"/>
        <w:jc w:val="both"/>
        <w:rPr>
          <w:lang w:val="ru-RU"/>
        </w:rPr>
      </w:pPr>
      <w:r w:rsidRPr="00F52CA7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F52CA7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F52CA7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F52CA7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F52CA7">
        <w:rPr>
          <w:rFonts w:ascii="Times New Roman" w:hAnsi="Times New Roman"/>
          <w:color w:val="000000"/>
          <w:sz w:val="28"/>
          <w:lang w:val="ru-RU"/>
        </w:rPr>
        <w:t>.</w:t>
      </w:r>
    </w:p>
    <w:p w:rsidR="0070408F" w:rsidRPr="00F52CA7" w:rsidRDefault="0070408F" w:rsidP="0070408F">
      <w:pPr>
        <w:spacing w:after="0" w:line="264" w:lineRule="auto"/>
        <w:ind w:firstLine="600"/>
        <w:jc w:val="both"/>
        <w:rPr>
          <w:lang w:val="ru-RU"/>
        </w:rPr>
      </w:pPr>
      <w:r w:rsidRPr="00F52CA7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70408F" w:rsidRPr="00F52CA7" w:rsidRDefault="0070408F" w:rsidP="0070408F">
      <w:pPr>
        <w:spacing w:after="0" w:line="264" w:lineRule="auto"/>
        <w:ind w:firstLine="600"/>
        <w:jc w:val="both"/>
        <w:rPr>
          <w:lang w:val="ru-RU"/>
        </w:rPr>
      </w:pPr>
      <w:r w:rsidRPr="00F52CA7">
        <w:rPr>
          <w:rFonts w:ascii="Times New Roman" w:hAnsi="Times New Roman"/>
          <w:color w:val="000000"/>
          <w:sz w:val="28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70408F" w:rsidRDefault="0070408F" w:rsidP="0070408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70408F" w:rsidRPr="00F52CA7" w:rsidRDefault="0070408F" w:rsidP="0070408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52CA7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70408F" w:rsidRPr="00F52CA7" w:rsidRDefault="0070408F" w:rsidP="0070408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52CA7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70408F" w:rsidRPr="00F52CA7" w:rsidRDefault="0070408F" w:rsidP="0070408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52CA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оценивать соответствие результата цели и условиям, объяснять причины достижения или </w:t>
      </w:r>
      <w:proofErr w:type="spellStart"/>
      <w:r w:rsidRPr="00F52CA7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F52CA7">
        <w:rPr>
          <w:rFonts w:ascii="Times New Roman" w:hAnsi="Times New Roman"/>
          <w:color w:val="000000"/>
          <w:sz w:val="28"/>
          <w:lang w:val="ru-RU"/>
        </w:rPr>
        <w:t xml:space="preserve"> результатов деятельности, находить ошибку, давать оценку приобретённому опыту.</w:t>
      </w:r>
    </w:p>
    <w:p w:rsidR="0070408F" w:rsidRPr="00F52CA7" w:rsidRDefault="0070408F" w:rsidP="0070408F">
      <w:pPr>
        <w:spacing w:after="0" w:line="264" w:lineRule="auto"/>
        <w:ind w:left="120"/>
        <w:jc w:val="both"/>
        <w:rPr>
          <w:lang w:val="ru-RU"/>
        </w:rPr>
      </w:pPr>
    </w:p>
    <w:p w:rsidR="0070408F" w:rsidRPr="00F52CA7" w:rsidRDefault="0070408F" w:rsidP="0070408F">
      <w:pPr>
        <w:spacing w:after="0" w:line="264" w:lineRule="auto"/>
        <w:ind w:left="120"/>
        <w:jc w:val="both"/>
        <w:rPr>
          <w:lang w:val="ru-RU"/>
        </w:rPr>
      </w:pPr>
      <w:bookmarkStart w:id="12" w:name="_Toc118726608"/>
      <w:bookmarkEnd w:id="12"/>
      <w:r w:rsidRPr="00F52CA7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70408F" w:rsidRPr="00F52CA7" w:rsidRDefault="0070408F" w:rsidP="0070408F">
      <w:pPr>
        <w:spacing w:after="0" w:line="264" w:lineRule="auto"/>
        <w:ind w:left="120"/>
        <w:jc w:val="both"/>
        <w:rPr>
          <w:lang w:val="ru-RU"/>
        </w:rPr>
      </w:pPr>
    </w:p>
    <w:p w:rsidR="0070408F" w:rsidRPr="00F52CA7" w:rsidRDefault="0070408F" w:rsidP="0070408F">
      <w:pPr>
        <w:spacing w:after="0" w:line="264" w:lineRule="auto"/>
        <w:ind w:left="120"/>
        <w:jc w:val="both"/>
        <w:rPr>
          <w:lang w:val="ru-RU"/>
        </w:rPr>
      </w:pPr>
      <w:bookmarkStart w:id="13" w:name="_Toc118726609"/>
      <w:bookmarkEnd w:id="13"/>
      <w:r w:rsidRPr="00F52CA7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70408F" w:rsidRPr="00F52CA7" w:rsidRDefault="0070408F" w:rsidP="0070408F">
      <w:pPr>
        <w:spacing w:after="0" w:line="264" w:lineRule="auto"/>
        <w:ind w:left="120"/>
        <w:jc w:val="both"/>
        <w:rPr>
          <w:lang w:val="ru-RU"/>
        </w:rPr>
      </w:pPr>
    </w:p>
    <w:p w:rsidR="0070408F" w:rsidRPr="00F52CA7" w:rsidRDefault="0070408F" w:rsidP="0070408F">
      <w:pPr>
        <w:spacing w:after="0" w:line="264" w:lineRule="auto"/>
        <w:ind w:firstLine="600"/>
        <w:jc w:val="both"/>
        <w:rPr>
          <w:lang w:val="ru-RU"/>
        </w:rPr>
      </w:pPr>
      <w:r w:rsidRPr="00F52CA7">
        <w:rPr>
          <w:rFonts w:ascii="Times New Roman" w:hAnsi="Times New Roman"/>
          <w:color w:val="000000"/>
          <w:sz w:val="28"/>
          <w:lang w:val="ru-RU"/>
        </w:rPr>
        <w:t>Читать и строить таблицы и диаграммы.</w:t>
      </w:r>
    </w:p>
    <w:p w:rsidR="0070408F" w:rsidRPr="00F52CA7" w:rsidRDefault="0070408F" w:rsidP="0070408F">
      <w:pPr>
        <w:spacing w:after="0" w:line="264" w:lineRule="auto"/>
        <w:ind w:firstLine="600"/>
        <w:jc w:val="both"/>
        <w:rPr>
          <w:lang w:val="ru-RU"/>
        </w:rPr>
      </w:pPr>
      <w:r w:rsidRPr="00F52CA7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среднее арифметическое, медиана, наибольшее, наименьшее значение, размах массива числовых данных. </w:t>
      </w:r>
    </w:p>
    <w:p w:rsidR="0070408F" w:rsidRPr="00F52CA7" w:rsidRDefault="0070408F" w:rsidP="0070408F">
      <w:pPr>
        <w:spacing w:after="0" w:line="264" w:lineRule="auto"/>
        <w:ind w:firstLine="600"/>
        <w:jc w:val="both"/>
        <w:rPr>
          <w:lang w:val="ru-RU"/>
        </w:rPr>
      </w:pPr>
      <w:r w:rsidRPr="00F52CA7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экспериментах. </w:t>
      </w:r>
    </w:p>
    <w:p w:rsidR="0070408F" w:rsidRPr="00F52CA7" w:rsidRDefault="0070408F" w:rsidP="0070408F">
      <w:pPr>
        <w:spacing w:after="0" w:line="264" w:lineRule="auto"/>
        <w:ind w:firstLine="600"/>
        <w:jc w:val="both"/>
        <w:rPr>
          <w:lang w:val="ru-RU"/>
        </w:rPr>
      </w:pPr>
      <w:r w:rsidRPr="00F52CA7">
        <w:rPr>
          <w:rFonts w:ascii="Times New Roman" w:hAnsi="Times New Roman"/>
          <w:color w:val="000000"/>
          <w:sz w:val="28"/>
          <w:lang w:val="ru-RU"/>
        </w:rPr>
        <w:t xml:space="preserve"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задач. </w:t>
      </w:r>
    </w:p>
    <w:p w:rsidR="0070408F" w:rsidRPr="00F52CA7" w:rsidRDefault="0070408F" w:rsidP="0070408F">
      <w:pPr>
        <w:spacing w:after="0" w:line="264" w:lineRule="auto"/>
        <w:ind w:firstLine="600"/>
        <w:jc w:val="both"/>
        <w:rPr>
          <w:lang w:val="ru-RU"/>
        </w:rPr>
      </w:pPr>
      <w:r w:rsidRPr="00F52CA7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опыта. </w:t>
      </w:r>
    </w:p>
    <w:p w:rsidR="0070408F" w:rsidRPr="00F52CA7" w:rsidRDefault="0070408F" w:rsidP="0070408F">
      <w:pPr>
        <w:spacing w:after="0" w:line="264" w:lineRule="auto"/>
        <w:ind w:firstLine="600"/>
        <w:jc w:val="both"/>
        <w:rPr>
          <w:lang w:val="ru-RU"/>
        </w:rPr>
      </w:pPr>
      <w:r w:rsidRPr="00F52CA7">
        <w:rPr>
          <w:rFonts w:ascii="Times New Roman" w:hAnsi="Times New Roman"/>
          <w:color w:val="000000"/>
          <w:sz w:val="28"/>
          <w:lang w:val="ru-RU"/>
        </w:rPr>
        <w:t xml:space="preserve">Применять комбинаторное правило умножения при решении задач. </w:t>
      </w:r>
    </w:p>
    <w:p w:rsidR="0070408F" w:rsidRPr="00F52CA7" w:rsidRDefault="0070408F" w:rsidP="0070408F">
      <w:pPr>
        <w:spacing w:after="0" w:line="264" w:lineRule="auto"/>
        <w:ind w:firstLine="600"/>
        <w:jc w:val="both"/>
        <w:rPr>
          <w:lang w:val="ru-RU"/>
        </w:rPr>
      </w:pPr>
      <w:r w:rsidRPr="00F52CA7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успеха; находить вероятности событий в серии испытаний Бернулли. </w:t>
      </w:r>
    </w:p>
    <w:p w:rsidR="0070408F" w:rsidRPr="00F52CA7" w:rsidRDefault="0070408F" w:rsidP="0070408F">
      <w:pPr>
        <w:spacing w:after="0" w:line="264" w:lineRule="auto"/>
        <w:ind w:firstLine="600"/>
        <w:jc w:val="both"/>
        <w:rPr>
          <w:lang w:val="ru-RU"/>
        </w:rPr>
      </w:pPr>
      <w:r w:rsidRPr="00F52CA7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случайная величина, распределение вероятностей, диаграмма распределения. </w:t>
      </w:r>
    </w:p>
    <w:p w:rsidR="0070408F" w:rsidRPr="00F52CA7" w:rsidRDefault="0070408F" w:rsidP="0070408F">
      <w:pPr>
        <w:spacing w:after="0" w:line="264" w:lineRule="auto"/>
        <w:ind w:left="120"/>
        <w:jc w:val="both"/>
        <w:rPr>
          <w:lang w:val="ru-RU"/>
        </w:rPr>
      </w:pPr>
    </w:p>
    <w:p w:rsidR="0070408F" w:rsidRPr="00F52CA7" w:rsidRDefault="0070408F" w:rsidP="0070408F">
      <w:pPr>
        <w:spacing w:after="0" w:line="264" w:lineRule="auto"/>
        <w:ind w:left="120"/>
        <w:jc w:val="both"/>
        <w:rPr>
          <w:lang w:val="ru-RU"/>
        </w:rPr>
      </w:pPr>
      <w:r w:rsidRPr="00F52CA7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70408F" w:rsidRPr="00F52CA7" w:rsidRDefault="0070408F" w:rsidP="0070408F">
      <w:pPr>
        <w:spacing w:after="0" w:line="264" w:lineRule="auto"/>
        <w:ind w:left="120"/>
        <w:jc w:val="both"/>
        <w:rPr>
          <w:lang w:val="ru-RU"/>
        </w:rPr>
      </w:pPr>
    </w:p>
    <w:p w:rsidR="0070408F" w:rsidRPr="00F52CA7" w:rsidRDefault="0070408F" w:rsidP="0070408F">
      <w:pPr>
        <w:spacing w:after="0" w:line="264" w:lineRule="auto"/>
        <w:ind w:firstLine="600"/>
        <w:jc w:val="both"/>
        <w:rPr>
          <w:lang w:val="ru-RU"/>
        </w:rPr>
      </w:pPr>
      <w:r w:rsidRPr="00F52CA7">
        <w:rPr>
          <w:rFonts w:ascii="Times New Roman" w:hAnsi="Times New Roman"/>
          <w:color w:val="000000"/>
          <w:sz w:val="28"/>
          <w:lang w:val="ru-RU"/>
        </w:rPr>
        <w:t>Сравнивать вероятности значений случайной величины по распределению или с помощью диаграмм.</w:t>
      </w:r>
    </w:p>
    <w:p w:rsidR="0070408F" w:rsidRPr="00F52CA7" w:rsidRDefault="0070408F" w:rsidP="0070408F">
      <w:pPr>
        <w:spacing w:after="0" w:line="264" w:lineRule="auto"/>
        <w:ind w:firstLine="600"/>
        <w:jc w:val="both"/>
        <w:rPr>
          <w:lang w:val="ru-RU"/>
        </w:rPr>
      </w:pPr>
      <w:r w:rsidRPr="00F52CA7">
        <w:rPr>
          <w:rFonts w:ascii="Times New Roman" w:hAnsi="Times New Roman"/>
          <w:color w:val="000000"/>
          <w:sz w:val="28"/>
          <w:lang w:val="ru-RU"/>
        </w:rPr>
        <w:t xml:space="preserve">Оперировать понятием математического ожидания; приводить примеры, как применяется математическое ожидание случайной величины находить математическое ожидание по данному распределению. </w:t>
      </w:r>
    </w:p>
    <w:p w:rsidR="0070408F" w:rsidRPr="00F52CA7" w:rsidRDefault="0070408F" w:rsidP="0070408F">
      <w:pPr>
        <w:spacing w:after="0" w:line="264" w:lineRule="auto"/>
        <w:ind w:firstLine="600"/>
        <w:jc w:val="both"/>
        <w:rPr>
          <w:lang w:val="ru-RU"/>
        </w:rPr>
      </w:pPr>
      <w:r w:rsidRPr="00F52CA7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чисел.</w:t>
      </w:r>
    </w:p>
    <w:p w:rsidR="0070408F" w:rsidRPr="00F52CA7" w:rsidRDefault="0070408F" w:rsidP="0070408F">
      <w:pPr>
        <w:spacing w:after="0" w:line="264" w:lineRule="auto"/>
        <w:ind w:firstLine="600"/>
        <w:jc w:val="both"/>
        <w:rPr>
          <w:lang w:val="ru-RU"/>
        </w:rPr>
      </w:pPr>
      <w:r w:rsidRPr="00F52CA7">
        <w:rPr>
          <w:rFonts w:ascii="Times New Roman" w:hAnsi="Times New Roman"/>
          <w:color w:val="000000"/>
          <w:sz w:val="28"/>
          <w:lang w:val="ru-RU"/>
        </w:rPr>
        <w:t>Иметь представление о нормальном распределении.</w:t>
      </w:r>
    </w:p>
    <w:p w:rsidR="0070408F" w:rsidRPr="00F52CA7" w:rsidRDefault="0070408F" w:rsidP="0070408F">
      <w:pPr>
        <w:rPr>
          <w:lang w:val="ru-RU"/>
        </w:rPr>
        <w:sectPr w:rsidR="0070408F" w:rsidRPr="00F52CA7">
          <w:pgSz w:w="11906" w:h="16383"/>
          <w:pgMar w:top="1134" w:right="850" w:bottom="1134" w:left="1701" w:header="720" w:footer="720" w:gutter="0"/>
          <w:cols w:space="720"/>
        </w:sectPr>
      </w:pPr>
    </w:p>
    <w:p w:rsidR="0070408F" w:rsidRDefault="0070408F" w:rsidP="0070408F">
      <w:pPr>
        <w:spacing w:after="0"/>
        <w:ind w:left="120"/>
      </w:pPr>
      <w:bookmarkStart w:id="14" w:name="block-73435661"/>
      <w:bookmarkEnd w:id="9"/>
      <w:r w:rsidRPr="00F52CA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0408F" w:rsidRDefault="0070408F" w:rsidP="0070408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44"/>
        <w:gridCol w:w="1841"/>
        <w:gridCol w:w="1910"/>
        <w:gridCol w:w="2824"/>
      </w:tblGrid>
      <w:tr w:rsidR="0070408F" w:rsidTr="00265EF3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0408F" w:rsidRDefault="0070408F" w:rsidP="00265EF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0408F" w:rsidRDefault="0070408F" w:rsidP="00265EF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0408F" w:rsidRDefault="0070408F" w:rsidP="00265EF3">
            <w:pPr>
              <w:spacing w:after="0"/>
              <w:ind w:left="135"/>
            </w:pPr>
          </w:p>
        </w:tc>
      </w:tr>
      <w:tr w:rsidR="0070408F" w:rsidTr="00265E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408F" w:rsidRDefault="0070408F" w:rsidP="00265E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408F" w:rsidRDefault="0070408F" w:rsidP="00265EF3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0408F" w:rsidRDefault="0070408F" w:rsidP="00265EF3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0408F" w:rsidRDefault="0070408F" w:rsidP="00265EF3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0408F" w:rsidRDefault="0070408F" w:rsidP="00265EF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408F" w:rsidRDefault="0070408F" w:rsidP="00265EF3"/>
        </w:tc>
      </w:tr>
      <w:tr w:rsidR="0070408F" w:rsidRPr="00F52CA7" w:rsidTr="00265EF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0408F" w:rsidRPr="00F52CA7" w:rsidRDefault="0070408F" w:rsidP="00265EF3">
            <w:pPr>
              <w:spacing w:after="0"/>
              <w:ind w:left="135"/>
              <w:rPr>
                <w:lang w:val="ru-RU"/>
              </w:rPr>
            </w:pPr>
            <w:r w:rsidRPr="00F52CA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и описательная статистика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  <w:r w:rsidRPr="00F52C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0408F" w:rsidRPr="00F52CA7" w:rsidRDefault="0070408F" w:rsidP="00265EF3">
            <w:pPr>
              <w:spacing w:after="0"/>
              <w:ind w:left="135"/>
              <w:rPr>
                <w:lang w:val="ru-RU"/>
              </w:rPr>
            </w:pPr>
            <w:r w:rsidRPr="00F52C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2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2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2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2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2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2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2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2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0408F" w:rsidRPr="00F52CA7" w:rsidTr="00265EF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0408F" w:rsidRPr="00F52CA7" w:rsidRDefault="0070408F" w:rsidP="00265EF3">
            <w:pPr>
              <w:spacing w:after="0"/>
              <w:ind w:left="135"/>
              <w:rPr>
                <w:lang w:val="ru-RU"/>
              </w:rPr>
            </w:pPr>
            <w:r w:rsidRPr="00F52CA7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опыты и случайные события, опыты с равновозможными элементарными исходами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  <w:r w:rsidRPr="00F52C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0408F" w:rsidRPr="00F52CA7" w:rsidRDefault="0070408F" w:rsidP="00265EF3">
            <w:pPr>
              <w:spacing w:after="0"/>
              <w:ind w:left="135"/>
              <w:rPr>
                <w:lang w:val="ru-RU"/>
              </w:rPr>
            </w:pPr>
            <w:r w:rsidRPr="00F52C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2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2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2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2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2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2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2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2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0408F" w:rsidRPr="00F52CA7" w:rsidTr="00265EF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0408F" w:rsidRPr="00F52CA7" w:rsidRDefault="0070408F" w:rsidP="00265EF3">
            <w:pPr>
              <w:spacing w:after="0"/>
              <w:ind w:left="135"/>
              <w:rPr>
                <w:lang w:val="ru-RU"/>
              </w:rPr>
            </w:pPr>
            <w:r w:rsidRPr="00F52CA7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событиями, сложение вероятностей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  <w:r w:rsidRPr="00F52C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0408F" w:rsidRPr="00F52CA7" w:rsidRDefault="0070408F" w:rsidP="00265EF3">
            <w:pPr>
              <w:spacing w:after="0"/>
              <w:ind w:left="135"/>
              <w:rPr>
                <w:lang w:val="ru-RU"/>
              </w:rPr>
            </w:pPr>
            <w:r w:rsidRPr="00F52C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2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2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2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2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2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2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2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2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0408F" w:rsidRPr="00F52CA7" w:rsidTr="00265EF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0408F" w:rsidRPr="00F52CA7" w:rsidRDefault="0070408F" w:rsidP="00265EF3">
            <w:pPr>
              <w:spacing w:after="0"/>
              <w:ind w:left="135"/>
              <w:rPr>
                <w:lang w:val="ru-RU"/>
              </w:rPr>
            </w:pPr>
            <w:r w:rsidRPr="00F52CA7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вероятность, дерево случайного опыта, формула полной вероятности и независимость событий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  <w:r w:rsidRPr="00F52C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0408F" w:rsidRPr="00F52CA7" w:rsidRDefault="0070408F" w:rsidP="00265EF3">
            <w:pPr>
              <w:spacing w:after="0"/>
              <w:ind w:left="135"/>
              <w:rPr>
                <w:lang w:val="ru-RU"/>
              </w:rPr>
            </w:pPr>
            <w:r w:rsidRPr="00F52C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2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2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2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2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2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2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2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2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0408F" w:rsidRPr="00F52CA7" w:rsidTr="00265EF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0408F" w:rsidRPr="00F52CA7" w:rsidRDefault="0070408F" w:rsidP="00265EF3">
            <w:pPr>
              <w:spacing w:after="0"/>
              <w:ind w:left="135"/>
              <w:rPr>
                <w:lang w:val="ru-RU"/>
              </w:rPr>
            </w:pPr>
            <w:r w:rsidRPr="00F52C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2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2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2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2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2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2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2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2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0408F" w:rsidRPr="00F52CA7" w:rsidTr="00265EF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0408F" w:rsidRPr="00F52CA7" w:rsidRDefault="0070408F" w:rsidP="00265EF3">
            <w:pPr>
              <w:spacing w:after="0"/>
              <w:ind w:left="135"/>
              <w:rPr>
                <w:lang w:val="ru-RU"/>
              </w:rPr>
            </w:pPr>
            <w:r w:rsidRPr="00F52C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2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2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2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2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2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2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2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2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0408F" w:rsidRPr="00F52CA7" w:rsidTr="00265EF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0408F" w:rsidRPr="00F52CA7" w:rsidRDefault="0070408F" w:rsidP="00265EF3">
            <w:pPr>
              <w:spacing w:after="0"/>
              <w:ind w:left="135"/>
              <w:rPr>
                <w:lang w:val="ru-RU"/>
              </w:rPr>
            </w:pPr>
            <w:r w:rsidRPr="00F52C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2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2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2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2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2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2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2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2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0408F" w:rsidRPr="00F52CA7" w:rsidTr="00265EF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0408F" w:rsidRPr="00F52CA7" w:rsidRDefault="0070408F" w:rsidP="00265EF3">
            <w:pPr>
              <w:spacing w:after="0"/>
              <w:ind w:left="135"/>
              <w:rPr>
                <w:lang w:val="ru-RU"/>
              </w:rPr>
            </w:pPr>
            <w:r w:rsidRPr="00F52C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2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2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2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2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2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2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2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2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0408F" w:rsidTr="00265E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0408F" w:rsidRPr="00F52CA7" w:rsidRDefault="0070408F" w:rsidP="00265EF3">
            <w:pPr>
              <w:spacing w:after="0"/>
              <w:ind w:left="135"/>
              <w:rPr>
                <w:lang w:val="ru-RU"/>
              </w:rPr>
            </w:pPr>
            <w:r w:rsidRPr="00F52CA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  <w:r w:rsidRPr="00F52C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/>
        </w:tc>
      </w:tr>
    </w:tbl>
    <w:p w:rsidR="0070408F" w:rsidRDefault="0070408F" w:rsidP="0070408F">
      <w:pPr>
        <w:sectPr w:rsidR="0070408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0408F" w:rsidRDefault="0070408F" w:rsidP="0070408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12"/>
      </w:tblGrid>
      <w:tr w:rsidR="0070408F" w:rsidTr="00265EF3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0408F" w:rsidRDefault="0070408F" w:rsidP="00265EF3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0408F" w:rsidRDefault="0070408F" w:rsidP="00265EF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0408F" w:rsidRDefault="0070408F" w:rsidP="00265EF3">
            <w:pPr>
              <w:spacing w:after="0"/>
              <w:ind w:left="135"/>
            </w:pPr>
          </w:p>
        </w:tc>
      </w:tr>
      <w:tr w:rsidR="0070408F" w:rsidTr="00265E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408F" w:rsidRDefault="0070408F" w:rsidP="00265E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408F" w:rsidRDefault="0070408F" w:rsidP="00265EF3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0408F" w:rsidRDefault="0070408F" w:rsidP="00265EF3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0408F" w:rsidRDefault="0070408F" w:rsidP="00265EF3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0408F" w:rsidRDefault="0070408F" w:rsidP="00265EF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408F" w:rsidRDefault="0070408F" w:rsidP="00265EF3"/>
        </w:tc>
      </w:tr>
      <w:tr w:rsidR="0070408F" w:rsidRPr="00F52CA7" w:rsidTr="00265EF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0408F" w:rsidRPr="00F52CA7" w:rsidRDefault="0070408F" w:rsidP="00265EF3">
            <w:pPr>
              <w:spacing w:after="0"/>
              <w:ind w:left="135"/>
              <w:rPr>
                <w:lang w:val="ru-RU"/>
              </w:rPr>
            </w:pPr>
            <w:r w:rsidRPr="00F52C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2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2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2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2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F52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52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0408F" w:rsidRPr="00F52CA7" w:rsidTr="00265EF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0408F" w:rsidRPr="00F52CA7" w:rsidRDefault="0070408F" w:rsidP="00265EF3">
            <w:pPr>
              <w:spacing w:after="0"/>
              <w:ind w:left="135"/>
              <w:rPr>
                <w:lang w:val="ru-RU"/>
              </w:rPr>
            </w:pPr>
            <w:r w:rsidRPr="00F52CA7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и стандартное отклонение случайной 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  <w:r w:rsidRPr="00F52C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0408F" w:rsidRPr="00F52CA7" w:rsidRDefault="0070408F" w:rsidP="00265EF3">
            <w:pPr>
              <w:spacing w:after="0"/>
              <w:ind w:left="135"/>
              <w:rPr>
                <w:lang w:val="ru-RU"/>
              </w:rPr>
            </w:pPr>
            <w:r w:rsidRPr="00F52C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2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2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2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2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F52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52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0408F" w:rsidRPr="00F52CA7" w:rsidTr="00265EF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0408F" w:rsidRPr="00F52CA7" w:rsidRDefault="0070408F" w:rsidP="00265EF3">
            <w:pPr>
              <w:spacing w:after="0"/>
              <w:ind w:left="135"/>
              <w:rPr>
                <w:lang w:val="ru-RU"/>
              </w:rPr>
            </w:pPr>
            <w:r w:rsidRPr="00F52C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2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2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2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2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F52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52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0408F" w:rsidRPr="00F52CA7" w:rsidTr="00265EF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0408F" w:rsidRPr="00F52CA7" w:rsidRDefault="0070408F" w:rsidP="00265EF3">
            <w:pPr>
              <w:spacing w:after="0"/>
              <w:ind w:left="135"/>
              <w:rPr>
                <w:lang w:val="ru-RU"/>
              </w:rPr>
            </w:pPr>
            <w:r w:rsidRPr="00F52C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2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2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2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2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F52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52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0408F" w:rsidRPr="00F52CA7" w:rsidTr="00265EF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0408F" w:rsidRPr="00F52CA7" w:rsidRDefault="0070408F" w:rsidP="00265EF3">
            <w:pPr>
              <w:spacing w:after="0"/>
              <w:ind w:left="135"/>
              <w:rPr>
                <w:lang w:val="ru-RU"/>
              </w:rPr>
            </w:pPr>
            <w:r w:rsidRPr="00F52C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2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2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2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2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F52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52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0408F" w:rsidRPr="00F52CA7" w:rsidTr="00265EF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0408F" w:rsidRPr="00F52CA7" w:rsidRDefault="0070408F" w:rsidP="00265EF3">
            <w:pPr>
              <w:spacing w:after="0"/>
              <w:ind w:left="135"/>
              <w:rPr>
                <w:lang w:val="ru-RU"/>
              </w:rPr>
            </w:pPr>
            <w:r w:rsidRPr="00F52CA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  <w:r w:rsidRPr="00F52C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0408F" w:rsidRPr="00F52CA7" w:rsidRDefault="0070408F" w:rsidP="00265EF3">
            <w:pPr>
              <w:spacing w:after="0"/>
              <w:ind w:left="135"/>
              <w:rPr>
                <w:lang w:val="ru-RU"/>
              </w:rPr>
            </w:pPr>
            <w:r w:rsidRPr="00F52C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2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2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2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2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F52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52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0408F" w:rsidTr="00265E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0408F" w:rsidRPr="00F52CA7" w:rsidRDefault="0070408F" w:rsidP="00265EF3">
            <w:pPr>
              <w:spacing w:after="0"/>
              <w:ind w:left="135"/>
              <w:rPr>
                <w:lang w:val="ru-RU"/>
              </w:rPr>
            </w:pPr>
            <w:r w:rsidRPr="00F52CA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  <w:r w:rsidRPr="00F52C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/>
        </w:tc>
      </w:tr>
    </w:tbl>
    <w:p w:rsidR="0070408F" w:rsidRDefault="0070408F" w:rsidP="0070408F">
      <w:pPr>
        <w:sectPr w:rsidR="0070408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0408F" w:rsidRDefault="0070408F" w:rsidP="0070408F">
      <w:pPr>
        <w:sectPr w:rsidR="0070408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0408F" w:rsidRDefault="0070408F" w:rsidP="0070408F">
      <w:pPr>
        <w:spacing w:after="0"/>
        <w:ind w:left="120"/>
      </w:pPr>
      <w:bookmarkStart w:id="15" w:name="block-73435662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0408F" w:rsidRDefault="0070408F" w:rsidP="0070408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2"/>
        <w:gridCol w:w="3854"/>
        <w:gridCol w:w="1233"/>
        <w:gridCol w:w="1841"/>
        <w:gridCol w:w="1910"/>
        <w:gridCol w:w="1347"/>
        <w:gridCol w:w="2873"/>
      </w:tblGrid>
      <w:tr w:rsidR="0070408F" w:rsidTr="00265EF3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0408F" w:rsidRDefault="0070408F" w:rsidP="00265EF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0408F" w:rsidRDefault="0070408F" w:rsidP="00265EF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0408F" w:rsidRDefault="0070408F" w:rsidP="00265EF3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0408F" w:rsidRDefault="0070408F" w:rsidP="00265EF3">
            <w:pPr>
              <w:spacing w:after="0"/>
              <w:ind w:left="135"/>
            </w:pPr>
          </w:p>
        </w:tc>
      </w:tr>
      <w:tr w:rsidR="0070408F" w:rsidTr="00265E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408F" w:rsidRDefault="0070408F" w:rsidP="00265E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408F" w:rsidRDefault="0070408F" w:rsidP="00265EF3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0408F" w:rsidRDefault="0070408F" w:rsidP="00265EF3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0408F" w:rsidRDefault="0070408F" w:rsidP="00265EF3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0408F" w:rsidRDefault="0070408F" w:rsidP="00265EF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408F" w:rsidRDefault="0070408F" w:rsidP="00265E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408F" w:rsidRDefault="0070408F" w:rsidP="00265EF3"/>
        </w:tc>
      </w:tr>
      <w:tr w:rsidR="0070408F" w:rsidRPr="00F52CA7" w:rsidTr="00265E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0408F" w:rsidRPr="00F52CA7" w:rsidRDefault="0070408F" w:rsidP="00265EF3">
            <w:pPr>
              <w:spacing w:after="0"/>
              <w:ind w:left="135"/>
              <w:rPr>
                <w:lang w:val="ru-RU"/>
              </w:rPr>
            </w:pPr>
            <w:r w:rsidRPr="00F52CA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  <w:r w:rsidRPr="00F52C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0408F" w:rsidRPr="00F52CA7" w:rsidRDefault="0070408F" w:rsidP="00265EF3">
            <w:pPr>
              <w:spacing w:after="0"/>
              <w:ind w:left="135"/>
              <w:rPr>
                <w:lang w:val="ru-RU"/>
              </w:rPr>
            </w:pPr>
            <w:r w:rsidRPr="00F52C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2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2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2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2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52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52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0408F" w:rsidRPr="00F52CA7" w:rsidTr="00265E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0408F" w:rsidRPr="00F52CA7" w:rsidRDefault="0070408F" w:rsidP="00265EF3">
            <w:pPr>
              <w:spacing w:after="0"/>
              <w:ind w:left="135"/>
              <w:rPr>
                <w:lang w:val="ru-RU"/>
              </w:rPr>
            </w:pPr>
            <w:r w:rsidRPr="00F52CA7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  <w:r w:rsidRPr="00F52C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0408F" w:rsidRPr="00F52CA7" w:rsidRDefault="0070408F" w:rsidP="00265EF3">
            <w:pPr>
              <w:spacing w:after="0"/>
              <w:ind w:left="135"/>
              <w:rPr>
                <w:lang w:val="ru-RU"/>
              </w:rPr>
            </w:pPr>
            <w:r w:rsidRPr="00F52C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2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2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2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2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F52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0408F" w:rsidRPr="00F52CA7" w:rsidTr="00265E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0408F" w:rsidRPr="00F52CA7" w:rsidRDefault="0070408F" w:rsidP="00265EF3">
            <w:pPr>
              <w:spacing w:after="0"/>
              <w:ind w:left="135"/>
              <w:rPr>
                <w:lang w:val="ru-RU"/>
              </w:rPr>
            </w:pPr>
            <w:r w:rsidRPr="00F52CA7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  <w:r w:rsidRPr="00F52C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0408F" w:rsidRPr="00F52CA7" w:rsidRDefault="0070408F" w:rsidP="00265EF3">
            <w:pPr>
              <w:spacing w:after="0"/>
              <w:ind w:left="135"/>
              <w:rPr>
                <w:lang w:val="ru-RU"/>
              </w:rPr>
            </w:pPr>
            <w:r w:rsidRPr="00F52C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2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2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2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2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2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0408F" w:rsidRPr="00F52CA7" w:rsidTr="00265E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0408F" w:rsidRPr="00F52CA7" w:rsidRDefault="0070408F" w:rsidP="00265EF3">
            <w:pPr>
              <w:spacing w:after="0"/>
              <w:ind w:left="135"/>
              <w:rPr>
                <w:lang w:val="ru-RU"/>
              </w:rPr>
            </w:pPr>
            <w:r w:rsidRPr="00F52CA7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  <w:r w:rsidRPr="00F52C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0408F" w:rsidRPr="00F52CA7" w:rsidRDefault="0070408F" w:rsidP="00265EF3">
            <w:pPr>
              <w:spacing w:after="0"/>
              <w:ind w:left="135"/>
              <w:rPr>
                <w:lang w:val="ru-RU"/>
              </w:rPr>
            </w:pPr>
            <w:r w:rsidRPr="00F52C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2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2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2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2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52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2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0408F" w:rsidRPr="00F52CA7" w:rsidTr="00265E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</w:pPr>
            <w:r w:rsidRPr="00F52C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0408F" w:rsidRPr="00F52CA7" w:rsidRDefault="0070408F" w:rsidP="00265EF3">
            <w:pPr>
              <w:spacing w:after="0"/>
              <w:ind w:left="135"/>
              <w:rPr>
                <w:lang w:val="ru-RU"/>
              </w:rPr>
            </w:pPr>
            <w:r w:rsidRPr="00F52C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2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2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2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2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52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2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0408F" w:rsidRPr="00F52CA7" w:rsidTr="00265E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0408F" w:rsidRPr="00F52CA7" w:rsidRDefault="0070408F" w:rsidP="00265EF3">
            <w:pPr>
              <w:spacing w:after="0"/>
              <w:ind w:left="135"/>
              <w:rPr>
                <w:lang w:val="ru-RU"/>
              </w:rPr>
            </w:pPr>
            <w:r w:rsidRPr="00F52C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Вероятность случайного события. </w:t>
            </w:r>
            <w:r w:rsidRPr="00F52C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Вероятности событий в опытах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  <w:r w:rsidRPr="00F52C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0408F" w:rsidRPr="00F52CA7" w:rsidRDefault="0070408F" w:rsidP="00265EF3">
            <w:pPr>
              <w:spacing w:after="0"/>
              <w:ind w:left="135"/>
              <w:rPr>
                <w:lang w:val="ru-RU"/>
              </w:rPr>
            </w:pPr>
            <w:r w:rsidRPr="00F52C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2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2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2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2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52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75244</w:t>
              </w:r>
            </w:hyperlink>
          </w:p>
        </w:tc>
      </w:tr>
      <w:tr w:rsidR="0070408F" w:rsidRPr="00F52CA7" w:rsidTr="00265E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0408F" w:rsidRPr="00F52CA7" w:rsidRDefault="0070408F" w:rsidP="00265EF3">
            <w:pPr>
              <w:spacing w:after="0"/>
              <w:ind w:left="135"/>
              <w:rPr>
                <w:lang w:val="ru-RU"/>
              </w:rPr>
            </w:pPr>
            <w:r w:rsidRPr="00F52CA7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Практическая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  <w:r w:rsidRPr="00F52C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0408F" w:rsidRPr="00F52CA7" w:rsidRDefault="0070408F" w:rsidP="00265EF3">
            <w:pPr>
              <w:spacing w:after="0"/>
              <w:ind w:left="135"/>
              <w:rPr>
                <w:lang w:val="ru-RU"/>
              </w:rPr>
            </w:pPr>
            <w:r w:rsidRPr="00F52C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2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2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2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2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2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F52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0408F" w:rsidRPr="00F52CA7" w:rsidTr="00265E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</w:pPr>
            <w:r w:rsidRPr="00F52C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0408F" w:rsidRPr="00F52CA7" w:rsidRDefault="0070408F" w:rsidP="00265EF3">
            <w:pPr>
              <w:spacing w:after="0"/>
              <w:ind w:left="135"/>
              <w:rPr>
                <w:lang w:val="ru-RU"/>
              </w:rPr>
            </w:pPr>
            <w:r w:rsidRPr="00F52C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2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2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2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2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52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0408F" w:rsidRPr="00F52CA7" w:rsidTr="00265E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</w:pPr>
            <w:r w:rsidRPr="00F52C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0408F" w:rsidRPr="00F52CA7" w:rsidRDefault="0070408F" w:rsidP="00265EF3">
            <w:pPr>
              <w:spacing w:after="0"/>
              <w:ind w:left="135"/>
              <w:rPr>
                <w:lang w:val="ru-RU"/>
              </w:rPr>
            </w:pPr>
            <w:r w:rsidRPr="00F52C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2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2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2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2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52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52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2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0408F" w:rsidRPr="0070408F" w:rsidTr="00265E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0408F" w:rsidRPr="0070408F" w:rsidRDefault="0070408F" w:rsidP="00265EF3">
            <w:pPr>
              <w:spacing w:after="0"/>
              <w:ind w:left="135"/>
              <w:rPr>
                <w:lang w:val="ru-RU"/>
              </w:rPr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/3057365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0408F" w:rsidRPr="0070408F" w:rsidTr="00265E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0408F" w:rsidRPr="0070408F" w:rsidRDefault="0070408F" w:rsidP="00265EF3">
            <w:pPr>
              <w:spacing w:after="0"/>
              <w:ind w:left="135"/>
              <w:rPr>
                <w:lang w:val="ru-RU"/>
              </w:rPr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0408F" w:rsidRPr="0070408F" w:rsidRDefault="0070408F" w:rsidP="00265EF3">
            <w:pPr>
              <w:spacing w:after="0"/>
              <w:ind w:left="135"/>
              <w:rPr>
                <w:lang w:val="ru-RU"/>
              </w:rPr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</w:hyperlink>
          </w:p>
        </w:tc>
      </w:tr>
      <w:tr w:rsidR="0070408F" w:rsidRPr="0070408F" w:rsidTr="00265E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0408F" w:rsidRPr="0070408F" w:rsidRDefault="0070408F" w:rsidP="00265EF3">
            <w:pPr>
              <w:spacing w:after="0"/>
              <w:ind w:left="135"/>
              <w:rPr>
                <w:lang w:val="ru-RU"/>
              </w:rPr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0408F" w:rsidRPr="0070408F" w:rsidRDefault="0070408F" w:rsidP="00265EF3">
            <w:pPr>
              <w:spacing w:after="0"/>
              <w:ind w:left="135"/>
              <w:rPr>
                <w:lang w:val="ru-RU"/>
              </w:rPr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0408F" w:rsidRPr="0070408F" w:rsidTr="00265E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0408F" w:rsidRPr="0070408F" w:rsidRDefault="0070408F" w:rsidP="00265EF3">
            <w:pPr>
              <w:spacing w:after="0"/>
              <w:ind w:left="135"/>
              <w:rPr>
                <w:lang w:val="ru-RU"/>
              </w:rPr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0408F" w:rsidRPr="0070408F" w:rsidRDefault="0070408F" w:rsidP="00265EF3">
            <w:pPr>
              <w:spacing w:after="0"/>
              <w:ind w:left="135"/>
              <w:rPr>
                <w:lang w:val="ru-RU"/>
              </w:rPr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</w:hyperlink>
          </w:p>
        </w:tc>
      </w:tr>
      <w:tr w:rsidR="0070408F" w:rsidRPr="0070408F" w:rsidTr="00265E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0408F" w:rsidRPr="0070408F" w:rsidRDefault="0070408F" w:rsidP="00265EF3">
            <w:pPr>
              <w:spacing w:after="0"/>
              <w:ind w:left="135"/>
              <w:rPr>
                <w:lang w:val="ru-RU"/>
              </w:rPr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/15941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  <w:proofErr w:type="spellEnd"/>
            </w:hyperlink>
          </w:p>
        </w:tc>
      </w:tr>
      <w:tr w:rsidR="0070408F" w:rsidRPr="0070408F" w:rsidTr="00265E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0408F" w:rsidRPr="0070408F" w:rsidRDefault="0070408F" w:rsidP="00265EF3">
            <w:pPr>
              <w:spacing w:after="0"/>
              <w:ind w:left="135"/>
              <w:rPr>
                <w:lang w:val="ru-RU"/>
              </w:rPr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0408F" w:rsidRPr="0070408F" w:rsidTr="00265E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0408F" w:rsidRPr="0070408F" w:rsidRDefault="0070408F" w:rsidP="00265EF3">
            <w:pPr>
              <w:spacing w:after="0"/>
              <w:ind w:left="135"/>
              <w:rPr>
                <w:lang w:val="ru-RU"/>
              </w:rPr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>Формула полной вероятности. Независимые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0408F" w:rsidRPr="0070408F" w:rsidRDefault="0070408F" w:rsidP="00265EF3">
            <w:pPr>
              <w:spacing w:after="0"/>
              <w:ind w:left="135"/>
              <w:rPr>
                <w:lang w:val="ru-RU"/>
              </w:rPr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70408F" w:rsidRPr="0070408F" w:rsidTr="00265E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0408F" w:rsidRPr="0070408F" w:rsidRDefault="0070408F" w:rsidP="00265EF3">
            <w:pPr>
              <w:spacing w:after="0"/>
              <w:ind w:left="135"/>
              <w:rPr>
                <w:lang w:val="ru-RU"/>
              </w:rPr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70408F" w:rsidRPr="0070408F" w:rsidTr="00265E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0408F" w:rsidRPr="0070408F" w:rsidRDefault="0070408F" w:rsidP="00265EF3">
            <w:pPr>
              <w:spacing w:after="0"/>
              <w:ind w:left="135"/>
              <w:rPr>
                <w:lang w:val="ru-RU"/>
              </w:rPr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/2270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70408F" w:rsidRPr="0070408F" w:rsidTr="00265E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Перестановки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факториал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0408F" w:rsidRPr="0070408F" w:rsidRDefault="0070408F" w:rsidP="00265EF3">
            <w:pPr>
              <w:spacing w:after="0"/>
              <w:ind w:left="135"/>
              <w:rPr>
                <w:lang w:val="ru-RU"/>
              </w:rPr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0408F" w:rsidRPr="0070408F" w:rsidTr="00265E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0408F" w:rsidRPr="0070408F" w:rsidRDefault="0070408F" w:rsidP="00265EF3">
            <w:pPr>
              <w:spacing w:after="0"/>
              <w:ind w:left="135"/>
              <w:rPr>
                <w:lang w:val="ru-RU"/>
              </w:rPr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/7904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  <w:proofErr w:type="spellEnd"/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0408F" w:rsidRPr="0070408F" w:rsidTr="00265E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0408F" w:rsidRPr="0070408F" w:rsidRDefault="0070408F" w:rsidP="00265EF3">
            <w:pPr>
              <w:spacing w:after="0"/>
              <w:ind w:left="135"/>
              <w:rPr>
                <w:lang w:val="ru-RU"/>
              </w:rPr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 Паскаля. Формула бинома Ньютона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0408F" w:rsidRPr="0070408F" w:rsidRDefault="0070408F" w:rsidP="00265EF3">
            <w:pPr>
              <w:spacing w:after="0"/>
              <w:ind w:left="135"/>
              <w:rPr>
                <w:lang w:val="ru-RU"/>
              </w:rPr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70408F" w:rsidRPr="0070408F" w:rsidTr="00265E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0408F" w:rsidRPr="0070408F" w:rsidRDefault="0070408F" w:rsidP="00265EF3">
            <w:pPr>
              <w:spacing w:after="0"/>
              <w:ind w:left="135"/>
              <w:rPr>
                <w:lang w:val="ru-RU"/>
              </w:rPr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>Бинарный случайный опыт 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0408F" w:rsidRPr="0070408F" w:rsidRDefault="0070408F" w:rsidP="00265EF3">
            <w:pPr>
              <w:spacing w:after="0"/>
              <w:ind w:left="135"/>
              <w:rPr>
                <w:lang w:val="ru-RU"/>
              </w:rPr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2368</w:t>
              </w:r>
            </w:hyperlink>
          </w:p>
        </w:tc>
      </w:tr>
      <w:tr w:rsidR="0070408F" w:rsidRPr="0070408F" w:rsidTr="00265E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0408F" w:rsidRPr="0070408F" w:rsidRDefault="0070408F" w:rsidP="00265EF3">
            <w:pPr>
              <w:spacing w:after="0"/>
              <w:ind w:left="135"/>
              <w:rPr>
                <w:lang w:val="ru-RU"/>
              </w:rPr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70408F" w:rsidRPr="0070408F" w:rsidTr="00265E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0408F" w:rsidRPr="0070408F" w:rsidRDefault="0070408F" w:rsidP="00265EF3">
            <w:pPr>
              <w:spacing w:after="0"/>
              <w:ind w:left="135"/>
              <w:rPr>
                <w:lang w:val="ru-RU"/>
              </w:rPr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>Серия независимых испытаний. 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0408F" w:rsidRPr="0070408F" w:rsidRDefault="0070408F" w:rsidP="00265EF3">
            <w:pPr>
              <w:spacing w:after="0"/>
              <w:ind w:left="135"/>
              <w:rPr>
                <w:lang w:val="ru-RU"/>
              </w:rPr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70408F" w:rsidRPr="0070408F" w:rsidTr="00265E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0408F" w:rsidRPr="0070408F" w:rsidRDefault="0070408F" w:rsidP="00265EF3">
            <w:pPr>
              <w:spacing w:after="0"/>
              <w:ind w:left="135"/>
              <w:rPr>
                <w:lang w:val="ru-RU"/>
              </w:rPr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proofErr w:type="spellEnd"/>
            </w:hyperlink>
          </w:p>
        </w:tc>
      </w:tr>
      <w:tr w:rsidR="0070408F" w:rsidRPr="0070408F" w:rsidTr="00265E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0408F" w:rsidRPr="0070408F" w:rsidRDefault="0070408F" w:rsidP="00265EF3">
            <w:pPr>
              <w:spacing w:after="0"/>
              <w:ind w:left="135"/>
              <w:rPr>
                <w:lang w:val="ru-RU"/>
              </w:rPr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</w:hyperlink>
          </w:p>
        </w:tc>
      </w:tr>
      <w:tr w:rsidR="0070408F" w:rsidRPr="0070408F" w:rsidTr="00265E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0408F" w:rsidRPr="0070408F" w:rsidRDefault="0070408F" w:rsidP="00265EF3">
            <w:pPr>
              <w:spacing w:after="0"/>
              <w:ind w:left="135"/>
              <w:rPr>
                <w:lang w:val="ru-RU"/>
              </w:rPr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Сумма и произведение </w:t>
            </w: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0408F" w:rsidRPr="0070408F" w:rsidRDefault="0070408F" w:rsidP="00265EF3">
            <w:pPr>
              <w:spacing w:after="0"/>
              <w:ind w:left="135"/>
              <w:rPr>
                <w:lang w:val="ru-RU"/>
              </w:rPr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70408F" w:rsidRPr="0070408F" w:rsidTr="00265E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0408F" w:rsidRPr="0070408F" w:rsidRDefault="0070408F" w:rsidP="00265EF3">
            <w:pPr>
              <w:spacing w:after="0"/>
              <w:ind w:left="135"/>
              <w:rPr>
                <w:lang w:val="ru-RU"/>
              </w:rPr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>Сумма и произведение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0408F" w:rsidRPr="0070408F" w:rsidRDefault="0070408F" w:rsidP="00265EF3">
            <w:pPr>
              <w:spacing w:after="0"/>
              <w:ind w:left="135"/>
              <w:rPr>
                <w:lang w:val="ru-RU"/>
              </w:rPr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70408F" w:rsidRPr="0070408F" w:rsidTr="00265E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0408F" w:rsidRPr="0070408F" w:rsidRDefault="0070408F" w:rsidP="00265EF3">
            <w:pPr>
              <w:spacing w:after="0"/>
              <w:ind w:left="135"/>
              <w:rPr>
                <w:lang w:val="ru-RU"/>
              </w:rPr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распределений, в том числе </w:t>
            </w:r>
            <w:proofErr w:type="gramStart"/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геометрическое</w:t>
            </w:r>
            <w:proofErr w:type="gramEnd"/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биномиальное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0408F" w:rsidRPr="0070408F" w:rsidRDefault="0070408F" w:rsidP="00265EF3">
            <w:pPr>
              <w:spacing w:after="0"/>
              <w:ind w:left="135"/>
              <w:rPr>
                <w:lang w:val="ru-RU"/>
              </w:rPr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08061</w:t>
              </w:r>
            </w:hyperlink>
          </w:p>
        </w:tc>
      </w:tr>
      <w:tr w:rsidR="0070408F" w:rsidRPr="0070408F" w:rsidTr="00265E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0408F" w:rsidRPr="0070408F" w:rsidRDefault="0070408F" w:rsidP="00265EF3">
            <w:pPr>
              <w:spacing w:after="0"/>
              <w:ind w:left="135"/>
              <w:rPr>
                <w:lang w:val="ru-RU"/>
              </w:rPr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распределений, в том числе </w:t>
            </w:r>
            <w:proofErr w:type="gramStart"/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геометрическое</w:t>
            </w:r>
            <w:proofErr w:type="gramEnd"/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биномиальное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0408F" w:rsidRPr="0070408F" w:rsidRDefault="0070408F" w:rsidP="00265EF3">
            <w:pPr>
              <w:spacing w:after="0"/>
              <w:ind w:left="135"/>
              <w:rPr>
                <w:lang w:val="ru-RU"/>
              </w:rPr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afff</w:t>
              </w:r>
              <w:proofErr w:type="spellEnd"/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70408F" w:rsidRPr="0070408F" w:rsidTr="00265E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0408F" w:rsidRPr="0070408F" w:rsidRDefault="0070408F" w:rsidP="00265EF3">
            <w:pPr>
              <w:spacing w:after="0"/>
              <w:ind w:left="135"/>
              <w:rPr>
                <w:lang w:val="ru-RU"/>
              </w:rPr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0408F" w:rsidRPr="0070408F" w:rsidRDefault="0070408F" w:rsidP="00265EF3">
            <w:pPr>
              <w:spacing w:after="0"/>
              <w:ind w:left="135"/>
              <w:rPr>
                <w:lang w:val="ru-RU"/>
              </w:rPr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proofErr w:type="spellEnd"/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70408F" w:rsidRPr="0070408F" w:rsidTr="00265E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0408F" w:rsidRPr="0070408F" w:rsidRDefault="0070408F" w:rsidP="00265EF3">
            <w:pPr>
              <w:spacing w:after="0"/>
              <w:ind w:left="135"/>
              <w:rPr>
                <w:lang w:val="ru-RU"/>
              </w:rPr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0408F" w:rsidRPr="0070408F" w:rsidRDefault="0070408F" w:rsidP="00265EF3">
            <w:pPr>
              <w:spacing w:after="0"/>
              <w:ind w:left="135"/>
              <w:rPr>
                <w:lang w:val="ru-RU"/>
              </w:rPr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0408F" w:rsidRPr="0070408F" w:rsidTr="00265E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0408F" w:rsidRPr="0070408F" w:rsidRDefault="0070408F" w:rsidP="00265EF3">
            <w:pPr>
              <w:spacing w:after="0"/>
              <w:ind w:left="135"/>
              <w:rPr>
                <w:lang w:val="ru-RU"/>
              </w:rPr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</w:hyperlink>
          </w:p>
        </w:tc>
      </w:tr>
      <w:tr w:rsidR="0070408F" w:rsidRPr="0070408F" w:rsidTr="00265E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0408F" w:rsidRPr="0070408F" w:rsidRDefault="0070408F" w:rsidP="00265EF3">
            <w:pPr>
              <w:spacing w:after="0"/>
              <w:ind w:left="135"/>
              <w:rPr>
                <w:lang w:val="ru-RU"/>
              </w:rPr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0408F" w:rsidRPr="0070408F" w:rsidRDefault="0070408F" w:rsidP="00265EF3">
            <w:pPr>
              <w:spacing w:after="0"/>
              <w:ind w:left="135"/>
              <w:rPr>
                <w:lang w:val="ru-RU"/>
              </w:rPr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ddca</w:t>
              </w:r>
              <w:proofErr w:type="spellEnd"/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0408F" w:rsidTr="00265E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0408F" w:rsidRPr="0070408F" w:rsidRDefault="0070408F" w:rsidP="00265EF3">
            <w:pPr>
              <w:spacing w:after="0"/>
              <w:ind w:left="135"/>
              <w:rPr>
                <w:lang w:val="ru-RU"/>
              </w:rPr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0408F" w:rsidRDefault="0070408F" w:rsidP="00265EF3"/>
        </w:tc>
      </w:tr>
    </w:tbl>
    <w:p w:rsidR="0070408F" w:rsidRDefault="0070408F" w:rsidP="0070408F">
      <w:pPr>
        <w:sectPr w:rsidR="0070408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0408F" w:rsidRDefault="0070408F" w:rsidP="0070408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4"/>
        <w:gridCol w:w="3863"/>
        <w:gridCol w:w="1234"/>
        <w:gridCol w:w="1841"/>
        <w:gridCol w:w="1910"/>
        <w:gridCol w:w="1347"/>
        <w:gridCol w:w="2861"/>
      </w:tblGrid>
      <w:tr w:rsidR="0070408F" w:rsidTr="00265EF3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0408F" w:rsidRDefault="0070408F" w:rsidP="00265EF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0408F" w:rsidRDefault="0070408F" w:rsidP="00265EF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0408F" w:rsidRDefault="0070408F" w:rsidP="00265EF3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0408F" w:rsidRDefault="0070408F" w:rsidP="00265EF3">
            <w:pPr>
              <w:spacing w:after="0"/>
              <w:ind w:left="135"/>
            </w:pPr>
          </w:p>
        </w:tc>
      </w:tr>
      <w:tr w:rsidR="0070408F" w:rsidTr="00265E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408F" w:rsidRDefault="0070408F" w:rsidP="00265E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408F" w:rsidRDefault="0070408F" w:rsidP="00265EF3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0408F" w:rsidRDefault="0070408F" w:rsidP="00265EF3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0408F" w:rsidRDefault="0070408F" w:rsidP="00265EF3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0408F" w:rsidRDefault="0070408F" w:rsidP="00265EF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408F" w:rsidRDefault="0070408F" w:rsidP="00265E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408F" w:rsidRDefault="0070408F" w:rsidP="00265EF3"/>
        </w:tc>
      </w:tr>
      <w:tr w:rsidR="0070408F" w:rsidRPr="0070408F" w:rsidTr="00265E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0408F" w:rsidRPr="0070408F" w:rsidRDefault="0070408F" w:rsidP="00265EF3">
            <w:pPr>
              <w:spacing w:after="0"/>
              <w:ind w:left="135"/>
              <w:rPr>
                <w:lang w:val="ru-RU"/>
              </w:rPr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0408F" w:rsidRPr="0070408F" w:rsidTr="00265E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0408F" w:rsidRPr="0070408F" w:rsidRDefault="0070408F" w:rsidP="00265EF3">
            <w:pPr>
              <w:spacing w:after="0"/>
              <w:ind w:left="135"/>
              <w:rPr>
                <w:lang w:val="ru-RU"/>
              </w:rPr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70408F" w:rsidRPr="0070408F" w:rsidTr="00265E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0408F" w:rsidRPr="0070408F" w:rsidRDefault="0070408F" w:rsidP="00265EF3">
            <w:pPr>
              <w:spacing w:after="0"/>
              <w:ind w:left="135"/>
              <w:rPr>
                <w:lang w:val="ru-RU"/>
              </w:rPr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</w:hyperlink>
          </w:p>
        </w:tc>
      </w:tr>
      <w:tr w:rsidR="0070408F" w:rsidRPr="0070408F" w:rsidTr="00265E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0408F" w:rsidRPr="0070408F" w:rsidRDefault="0070408F" w:rsidP="00265EF3">
            <w:pPr>
              <w:spacing w:after="0"/>
              <w:ind w:left="135"/>
              <w:rPr>
                <w:lang w:val="ru-RU"/>
              </w:rPr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70408F" w:rsidRPr="0070408F" w:rsidTr="00265E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0408F" w:rsidRPr="0070408F" w:rsidRDefault="0070408F" w:rsidP="00265EF3">
            <w:pPr>
              <w:spacing w:after="0"/>
              <w:ind w:left="135"/>
              <w:rPr>
                <w:lang w:val="ru-RU"/>
              </w:rPr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применения математического ожидания (страхование, лотерея)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0408F" w:rsidRPr="0070408F" w:rsidRDefault="0070408F" w:rsidP="00265EF3">
            <w:pPr>
              <w:spacing w:after="0"/>
              <w:ind w:left="135"/>
              <w:rPr>
                <w:lang w:val="ru-RU"/>
              </w:rPr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0408F" w:rsidRPr="0070408F" w:rsidTr="00265E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0408F" w:rsidRPr="0070408F" w:rsidRDefault="0070408F" w:rsidP="00265EF3">
            <w:pPr>
              <w:spacing w:after="0"/>
              <w:ind w:left="135"/>
              <w:rPr>
                <w:lang w:val="ru-RU"/>
              </w:rPr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суммы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0408F" w:rsidRPr="0070408F" w:rsidRDefault="0070408F" w:rsidP="00265EF3">
            <w:pPr>
              <w:spacing w:after="0"/>
              <w:ind w:left="135"/>
              <w:rPr>
                <w:lang w:val="ru-RU"/>
              </w:rPr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adefe</w:t>
              </w:r>
              <w:proofErr w:type="spellEnd"/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0408F" w:rsidRPr="0070408F" w:rsidTr="00265E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0408F" w:rsidRPr="0070408F" w:rsidRDefault="0070408F" w:rsidP="00265EF3">
            <w:pPr>
              <w:spacing w:after="0"/>
              <w:ind w:left="135"/>
              <w:rPr>
                <w:lang w:val="ru-RU"/>
              </w:rPr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0408F" w:rsidRPr="0070408F" w:rsidRDefault="0070408F" w:rsidP="00265EF3">
            <w:pPr>
              <w:spacing w:after="0"/>
              <w:ind w:left="135"/>
              <w:rPr>
                <w:lang w:val="ru-RU"/>
              </w:rPr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proofErr w:type="spellEnd"/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0408F" w:rsidRPr="0070408F" w:rsidTr="00265E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0408F" w:rsidRPr="0070408F" w:rsidRDefault="0070408F" w:rsidP="00265EF3">
            <w:pPr>
              <w:spacing w:after="0"/>
              <w:ind w:left="135"/>
              <w:rPr>
                <w:lang w:val="ru-RU"/>
              </w:rPr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0408F" w:rsidRPr="0070408F" w:rsidRDefault="0070408F" w:rsidP="00265EF3">
            <w:pPr>
              <w:spacing w:after="0"/>
              <w:ind w:left="135"/>
              <w:rPr>
                <w:lang w:val="ru-RU"/>
              </w:rPr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769</w:t>
              </w:r>
            </w:hyperlink>
          </w:p>
        </w:tc>
      </w:tr>
      <w:tr w:rsidR="0070408F" w:rsidRPr="0070408F" w:rsidTr="00265E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0408F" w:rsidRPr="0070408F" w:rsidRDefault="0070408F" w:rsidP="00265EF3">
            <w:pPr>
              <w:spacing w:after="0"/>
              <w:ind w:left="135"/>
              <w:rPr>
                <w:lang w:val="ru-RU"/>
              </w:rPr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70408F" w:rsidRPr="0070408F" w:rsidTr="00265E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0408F" w:rsidRPr="0070408F" w:rsidRDefault="0070408F" w:rsidP="00265EF3">
            <w:pPr>
              <w:spacing w:after="0"/>
              <w:ind w:left="135"/>
              <w:rPr>
                <w:lang w:val="ru-RU"/>
              </w:rPr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aad</w:t>
              </w:r>
              <w:proofErr w:type="spellEnd"/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0408F" w:rsidRPr="0070408F" w:rsidTr="00265E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0408F" w:rsidRPr="0070408F" w:rsidRDefault="0070408F" w:rsidP="00265EF3">
            <w:pPr>
              <w:spacing w:after="0"/>
              <w:ind w:left="135"/>
              <w:rPr>
                <w:lang w:val="ru-RU"/>
              </w:rPr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Дисперсии геометрического и биномиального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0408F" w:rsidRPr="0070408F" w:rsidRDefault="0070408F" w:rsidP="00265EF3">
            <w:pPr>
              <w:spacing w:after="0"/>
              <w:ind w:left="135"/>
              <w:rPr>
                <w:lang w:val="ru-RU"/>
              </w:rPr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0408F" w:rsidRPr="0070408F" w:rsidTr="00265E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0408F" w:rsidRPr="0070408F" w:rsidRDefault="0070408F" w:rsidP="00265EF3">
            <w:pPr>
              <w:spacing w:after="0"/>
              <w:ind w:left="135"/>
              <w:rPr>
                <w:lang w:val="ru-RU"/>
              </w:rPr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0408F" w:rsidRPr="0070408F" w:rsidRDefault="0070408F" w:rsidP="00265EF3">
            <w:pPr>
              <w:spacing w:after="0"/>
              <w:ind w:left="135"/>
              <w:rPr>
                <w:lang w:val="ru-RU"/>
              </w:rPr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proofErr w:type="spellEnd"/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884</w:t>
              </w:r>
            </w:hyperlink>
          </w:p>
        </w:tc>
      </w:tr>
      <w:tr w:rsidR="0070408F" w:rsidRPr="0070408F" w:rsidTr="00265E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0408F" w:rsidRPr="0070408F" w:rsidRDefault="0070408F" w:rsidP="00265EF3">
            <w:pPr>
              <w:spacing w:after="0"/>
              <w:ind w:left="135"/>
              <w:rPr>
                <w:lang w:val="ru-RU"/>
              </w:rPr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0408F" w:rsidRPr="0070408F" w:rsidRDefault="0070408F" w:rsidP="00265EF3">
            <w:pPr>
              <w:spacing w:after="0"/>
              <w:ind w:left="135"/>
              <w:rPr>
                <w:lang w:val="ru-RU"/>
              </w:rPr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proofErr w:type="spellEnd"/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0408F" w:rsidRPr="0070408F" w:rsidTr="00265E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0408F" w:rsidRPr="0070408F" w:rsidRDefault="0070408F" w:rsidP="00265EF3">
            <w:pPr>
              <w:spacing w:after="0"/>
              <w:ind w:left="135"/>
              <w:rPr>
                <w:lang w:val="ru-RU"/>
              </w:rPr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0408F" w:rsidRPr="0070408F" w:rsidRDefault="0070408F" w:rsidP="00265EF3">
            <w:pPr>
              <w:spacing w:after="0"/>
              <w:ind w:left="135"/>
              <w:rPr>
                <w:lang w:val="ru-RU"/>
              </w:rPr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369</w:t>
              </w:r>
            </w:hyperlink>
          </w:p>
        </w:tc>
      </w:tr>
      <w:tr w:rsidR="0070408F" w:rsidRPr="0070408F" w:rsidTr="00265E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0408F" w:rsidRPr="0070408F" w:rsidRDefault="0070408F" w:rsidP="00265EF3">
            <w:pPr>
              <w:spacing w:after="0"/>
              <w:ind w:left="135"/>
              <w:rPr>
                <w:lang w:val="ru-RU"/>
              </w:rPr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0408F" w:rsidRPr="0070408F" w:rsidRDefault="0070408F" w:rsidP="00265EF3">
            <w:pPr>
              <w:spacing w:after="0"/>
              <w:ind w:left="135"/>
              <w:rPr>
                <w:lang w:val="ru-RU"/>
              </w:rPr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0408F" w:rsidRPr="0070408F" w:rsidTr="00265E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0408F" w:rsidRPr="0070408F" w:rsidRDefault="0070408F" w:rsidP="00265EF3">
            <w:pPr>
              <w:spacing w:after="0"/>
              <w:ind w:left="135"/>
              <w:rPr>
                <w:lang w:val="ru-RU"/>
              </w:rPr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70408F" w:rsidRPr="0070408F" w:rsidTr="00265E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</w:t>
            </w: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плотности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Равномерное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0408F" w:rsidRPr="0070408F" w:rsidRDefault="0070408F" w:rsidP="00265EF3">
            <w:pPr>
              <w:spacing w:after="0"/>
              <w:ind w:left="135"/>
              <w:rPr>
                <w:lang w:val="ru-RU"/>
              </w:rPr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0408F" w:rsidRPr="0070408F" w:rsidTr="00265E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плотности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Равномерное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0408F" w:rsidRPr="0070408F" w:rsidRDefault="0070408F" w:rsidP="00265EF3">
            <w:pPr>
              <w:spacing w:after="0"/>
              <w:ind w:left="135"/>
              <w:rPr>
                <w:lang w:val="ru-RU"/>
              </w:rPr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0408F" w:rsidRPr="0070408F" w:rsidTr="00265E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0408F" w:rsidRPr="0070408F" w:rsidRDefault="0070408F" w:rsidP="00265EF3">
            <w:pPr>
              <w:spacing w:after="0"/>
              <w:ind w:left="135"/>
              <w:rPr>
                <w:lang w:val="ru-RU"/>
              </w:rPr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>Задачи, приводящие к нормальному распределению. Функция плотности и свойства нормального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0408F" w:rsidRPr="0070408F" w:rsidRDefault="0070408F" w:rsidP="00265EF3">
            <w:pPr>
              <w:spacing w:after="0"/>
              <w:ind w:left="135"/>
              <w:rPr>
                <w:lang w:val="ru-RU"/>
              </w:rPr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</w:hyperlink>
          </w:p>
        </w:tc>
      </w:tr>
      <w:tr w:rsidR="0070408F" w:rsidRPr="0070408F" w:rsidTr="00265E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0408F" w:rsidRPr="0070408F" w:rsidRDefault="0070408F" w:rsidP="00265EF3">
            <w:pPr>
              <w:spacing w:after="0"/>
              <w:ind w:left="135"/>
              <w:rPr>
                <w:lang w:val="ru-RU"/>
              </w:rPr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0408F" w:rsidRPr="0070408F" w:rsidRDefault="0070408F" w:rsidP="00265EF3">
            <w:pPr>
              <w:spacing w:after="0"/>
              <w:ind w:left="135"/>
              <w:rPr>
                <w:lang w:val="ru-RU"/>
              </w:rPr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70408F" w:rsidRPr="0070408F" w:rsidTr="00265E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0408F" w:rsidRPr="0070408F" w:rsidRDefault="0070408F" w:rsidP="00265EF3">
            <w:pPr>
              <w:spacing w:after="0"/>
              <w:ind w:left="135"/>
              <w:rPr>
                <w:lang w:val="ru-RU"/>
              </w:rPr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/72953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0408F" w:rsidRPr="0070408F" w:rsidTr="00265E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0408F" w:rsidRPr="0070408F" w:rsidRDefault="0070408F" w:rsidP="00265EF3">
            <w:pPr>
              <w:spacing w:after="0"/>
              <w:ind w:left="135"/>
              <w:rPr>
                <w:lang w:val="ru-RU"/>
              </w:rPr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0408F" w:rsidRPr="0070408F" w:rsidTr="00265E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0408F" w:rsidRPr="0070408F" w:rsidRDefault="0070408F" w:rsidP="00265EF3">
            <w:pPr>
              <w:spacing w:after="0"/>
              <w:ind w:left="135"/>
              <w:rPr>
                <w:lang w:val="ru-RU"/>
              </w:rPr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0408F" w:rsidRPr="0070408F" w:rsidRDefault="0070408F" w:rsidP="00265EF3">
            <w:pPr>
              <w:spacing w:after="0"/>
              <w:ind w:left="135"/>
              <w:rPr>
                <w:lang w:val="ru-RU"/>
              </w:rPr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fcbacf</w:t>
              </w:r>
              <w:proofErr w:type="spellEnd"/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70408F" w:rsidRPr="0070408F" w:rsidTr="00265E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0408F" w:rsidRPr="0070408F" w:rsidRDefault="0070408F" w:rsidP="00265EF3">
            <w:pPr>
              <w:spacing w:after="0"/>
              <w:ind w:left="135"/>
              <w:rPr>
                <w:lang w:val="ru-RU"/>
              </w:rPr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0408F" w:rsidRPr="0070408F" w:rsidRDefault="0070408F" w:rsidP="00265EF3">
            <w:pPr>
              <w:spacing w:after="0"/>
              <w:ind w:left="135"/>
              <w:rPr>
                <w:lang w:val="ru-RU"/>
              </w:rPr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</w:hyperlink>
          </w:p>
        </w:tc>
      </w:tr>
      <w:tr w:rsidR="0070408F" w:rsidRPr="0070408F" w:rsidTr="00265E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0408F" w:rsidRPr="0070408F" w:rsidRDefault="0070408F" w:rsidP="00265EF3">
            <w:pPr>
              <w:spacing w:after="0"/>
              <w:ind w:left="135"/>
              <w:rPr>
                <w:lang w:val="ru-RU"/>
              </w:rPr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0408F" w:rsidRPr="0070408F" w:rsidRDefault="0070408F" w:rsidP="00265EF3">
            <w:pPr>
              <w:spacing w:after="0"/>
              <w:ind w:left="135"/>
              <w:rPr>
                <w:lang w:val="ru-RU"/>
              </w:rPr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/272910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70408F" w:rsidRPr="0070408F" w:rsidTr="00265E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0408F" w:rsidRPr="0070408F" w:rsidRDefault="0070408F" w:rsidP="00265EF3">
            <w:pPr>
              <w:spacing w:after="0"/>
              <w:ind w:left="135"/>
              <w:rPr>
                <w:lang w:val="ru-RU"/>
              </w:rPr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0408F" w:rsidRPr="0070408F" w:rsidRDefault="0070408F" w:rsidP="00265EF3">
            <w:pPr>
              <w:spacing w:after="0"/>
              <w:ind w:left="135"/>
              <w:rPr>
                <w:lang w:val="ru-RU"/>
              </w:rPr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0408F" w:rsidRPr="0070408F" w:rsidTr="00265E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0408F" w:rsidRPr="0070408F" w:rsidRDefault="0070408F" w:rsidP="00265EF3">
            <w:pPr>
              <w:spacing w:after="0"/>
              <w:ind w:left="135"/>
              <w:rPr>
                <w:lang w:val="ru-RU"/>
              </w:rPr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0408F" w:rsidRPr="0070408F" w:rsidRDefault="0070408F" w:rsidP="00265EF3">
            <w:pPr>
              <w:spacing w:after="0"/>
              <w:ind w:left="135"/>
              <w:rPr>
                <w:lang w:val="ru-RU"/>
              </w:rPr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</w:hyperlink>
          </w:p>
        </w:tc>
      </w:tr>
      <w:tr w:rsidR="0070408F" w:rsidRPr="0070408F" w:rsidTr="00265E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0408F" w:rsidRPr="0070408F" w:rsidRDefault="0070408F" w:rsidP="00265EF3">
            <w:pPr>
              <w:spacing w:after="0"/>
              <w:ind w:left="135"/>
              <w:rPr>
                <w:lang w:val="ru-RU"/>
              </w:rPr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0408F" w:rsidRPr="0070408F" w:rsidRDefault="0070408F" w:rsidP="00265EF3">
            <w:pPr>
              <w:spacing w:after="0"/>
              <w:ind w:left="135"/>
              <w:rPr>
                <w:lang w:val="ru-RU"/>
              </w:rPr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debe</w:t>
              </w:r>
              <w:proofErr w:type="spellEnd"/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0408F" w:rsidRPr="0070408F" w:rsidTr="00265E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0408F" w:rsidRPr="0070408F" w:rsidRDefault="0070408F" w:rsidP="00265EF3">
            <w:pPr>
              <w:spacing w:after="0"/>
              <w:ind w:left="135"/>
              <w:rPr>
                <w:lang w:val="ru-RU"/>
              </w:rPr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efb</w:t>
              </w:r>
              <w:proofErr w:type="spellEnd"/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70408F" w:rsidRPr="0070408F" w:rsidTr="00265E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0408F" w:rsidRPr="0070408F" w:rsidRDefault="0070408F" w:rsidP="00265EF3">
            <w:pPr>
              <w:spacing w:after="0"/>
              <w:ind w:left="135"/>
              <w:rPr>
                <w:lang w:val="ru-RU"/>
              </w:rPr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proofErr w:type="spellEnd"/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70408F" w:rsidRPr="0070408F" w:rsidTr="00265E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0408F" w:rsidRPr="0070408F" w:rsidRDefault="0070408F" w:rsidP="00265EF3">
            <w:pPr>
              <w:spacing w:after="0"/>
              <w:ind w:left="135"/>
              <w:rPr>
                <w:lang w:val="ru-RU"/>
              </w:rPr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  <w:proofErr w:type="spellEnd"/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0408F" w:rsidRPr="0070408F" w:rsidTr="00265E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0408F" w:rsidRPr="0070408F" w:rsidRDefault="0070408F" w:rsidP="00265EF3">
            <w:pPr>
              <w:spacing w:after="0"/>
              <w:ind w:left="135"/>
              <w:rPr>
                <w:lang w:val="ru-RU"/>
              </w:rPr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ebf</w:t>
              </w:r>
              <w:proofErr w:type="spellEnd"/>
            </w:hyperlink>
          </w:p>
        </w:tc>
      </w:tr>
      <w:tr w:rsidR="0070408F" w:rsidRPr="0070408F" w:rsidTr="00265E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0408F" w:rsidRPr="0070408F" w:rsidRDefault="0070408F" w:rsidP="00265EF3">
            <w:pPr>
              <w:spacing w:after="0"/>
              <w:ind w:left="135"/>
              <w:rPr>
                <w:lang w:val="ru-RU"/>
              </w:rPr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597</w:t>
              </w:r>
            </w:hyperlink>
          </w:p>
        </w:tc>
      </w:tr>
      <w:tr w:rsidR="0070408F" w:rsidRPr="0070408F" w:rsidTr="00265E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0408F" w:rsidRPr="0070408F" w:rsidRDefault="0070408F" w:rsidP="00265EF3">
            <w:pPr>
              <w:spacing w:after="0"/>
              <w:ind w:left="135"/>
              <w:rPr>
                <w:lang w:val="ru-RU"/>
              </w:rPr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0408F" w:rsidRPr="0070408F" w:rsidRDefault="0070408F" w:rsidP="00265EF3">
            <w:pPr>
              <w:spacing w:after="0"/>
              <w:ind w:left="135"/>
              <w:rPr>
                <w:lang w:val="ru-RU"/>
              </w:rPr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4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/5006273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0408F" w:rsidTr="00265E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0408F" w:rsidRPr="0070408F" w:rsidRDefault="0070408F" w:rsidP="00265EF3">
            <w:pPr>
              <w:spacing w:after="0"/>
              <w:ind w:left="135"/>
              <w:rPr>
                <w:lang w:val="ru-RU"/>
              </w:rPr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0408F" w:rsidRDefault="0070408F" w:rsidP="00265EF3"/>
        </w:tc>
      </w:tr>
    </w:tbl>
    <w:p w:rsidR="0070408F" w:rsidRDefault="0070408F" w:rsidP="0070408F">
      <w:pPr>
        <w:sectPr w:rsidR="0070408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0408F" w:rsidRDefault="0070408F" w:rsidP="0070408F">
      <w:pPr>
        <w:sectPr w:rsidR="0070408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0408F" w:rsidRPr="0070408F" w:rsidRDefault="0070408F" w:rsidP="0070408F">
      <w:pPr>
        <w:spacing w:before="199" w:after="199"/>
        <w:ind w:left="120"/>
        <w:rPr>
          <w:lang w:val="ru-RU"/>
        </w:rPr>
      </w:pPr>
      <w:bookmarkStart w:id="16" w:name="block-73435666"/>
      <w:bookmarkEnd w:id="15"/>
      <w:r w:rsidRPr="0070408F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70408F" w:rsidRPr="0070408F" w:rsidRDefault="0070408F" w:rsidP="0070408F">
      <w:pPr>
        <w:spacing w:before="199" w:after="199"/>
        <w:ind w:left="120"/>
        <w:rPr>
          <w:lang w:val="ru-RU"/>
        </w:rPr>
      </w:pPr>
    </w:p>
    <w:p w:rsidR="0070408F" w:rsidRDefault="0070408F" w:rsidP="0070408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70408F" w:rsidRDefault="0070408F" w:rsidP="0070408F">
      <w:pPr>
        <w:spacing w:after="0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11"/>
        <w:gridCol w:w="7576"/>
      </w:tblGrid>
      <w:tr w:rsidR="0070408F" w:rsidRPr="0070408F" w:rsidTr="00265EF3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70408F" w:rsidRPr="0070408F" w:rsidRDefault="0070408F" w:rsidP="00265EF3">
            <w:pPr>
              <w:spacing w:after="0"/>
              <w:ind w:left="192"/>
              <w:rPr>
                <w:lang w:val="ru-RU"/>
              </w:rPr>
            </w:pPr>
            <w:r w:rsidRPr="007040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70408F" w:rsidTr="00265EF3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70408F" w:rsidRPr="0070408F" w:rsidTr="00265EF3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70408F" w:rsidRPr="0070408F" w:rsidRDefault="0070408F" w:rsidP="00265EF3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>Читать и строить таблицы и диаграммы</w:t>
            </w:r>
          </w:p>
        </w:tc>
      </w:tr>
      <w:tr w:rsidR="0070408F" w:rsidRPr="0070408F" w:rsidTr="00265EF3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70408F" w:rsidRPr="0070408F" w:rsidRDefault="0070408F" w:rsidP="00265EF3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среднее арифметическое, медиана, наибольшее, наименьшее значение, размах массива числовых данных</w:t>
            </w:r>
          </w:p>
        </w:tc>
      </w:tr>
      <w:tr w:rsidR="0070408F" w:rsidRPr="0070408F" w:rsidTr="00265EF3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70408F" w:rsidRPr="0070408F" w:rsidRDefault="0070408F" w:rsidP="00265EF3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</w:t>
            </w:r>
          </w:p>
        </w:tc>
      </w:tr>
      <w:tr w:rsidR="0070408F" w:rsidRPr="0070408F" w:rsidTr="00265EF3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70408F" w:rsidRPr="0070408F" w:rsidRDefault="0070408F" w:rsidP="00265EF3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</w:t>
            </w:r>
          </w:p>
        </w:tc>
      </w:tr>
      <w:tr w:rsidR="0070408F" w:rsidRPr="0070408F" w:rsidTr="00265EF3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70408F" w:rsidRPr="0070408F" w:rsidRDefault="0070408F" w:rsidP="00265EF3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 </w:t>
            </w:r>
          </w:p>
        </w:tc>
      </w:tr>
      <w:tr w:rsidR="0070408F" w:rsidRPr="0070408F" w:rsidTr="00265EF3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70408F" w:rsidRPr="0070408F" w:rsidRDefault="0070408F" w:rsidP="00265EF3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комбинаторное правило умножения при решении задач</w:t>
            </w:r>
          </w:p>
        </w:tc>
      </w:tr>
      <w:tr w:rsidR="0070408F" w:rsidRPr="0070408F" w:rsidTr="00265EF3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70408F" w:rsidRPr="0070408F" w:rsidRDefault="0070408F" w:rsidP="00265EF3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успеха, находить вероятности событий в серии испытаний Бернулли</w:t>
            </w:r>
          </w:p>
        </w:tc>
      </w:tr>
      <w:tr w:rsidR="0070408F" w:rsidRPr="0070408F" w:rsidTr="00265EF3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70408F" w:rsidRPr="0070408F" w:rsidRDefault="0070408F" w:rsidP="00265EF3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случайная величина, распределение вероятностей, диаграмма распределения</w:t>
            </w:r>
          </w:p>
        </w:tc>
      </w:tr>
    </w:tbl>
    <w:p w:rsidR="0070408F" w:rsidRPr="0070408F" w:rsidRDefault="0070408F" w:rsidP="0070408F">
      <w:pPr>
        <w:spacing w:after="0"/>
        <w:ind w:left="120"/>
        <w:rPr>
          <w:lang w:val="ru-RU"/>
        </w:rPr>
      </w:pPr>
    </w:p>
    <w:p w:rsidR="0070408F" w:rsidRDefault="0070408F" w:rsidP="0070408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70408F" w:rsidRDefault="0070408F" w:rsidP="0070408F">
      <w:pPr>
        <w:spacing w:after="0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11"/>
        <w:gridCol w:w="7576"/>
      </w:tblGrid>
      <w:tr w:rsidR="0070408F" w:rsidRPr="0070408F" w:rsidTr="00265EF3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70408F" w:rsidRPr="0070408F" w:rsidRDefault="0070408F" w:rsidP="00265EF3">
            <w:pPr>
              <w:spacing w:after="0"/>
              <w:ind w:left="192"/>
              <w:rPr>
                <w:lang w:val="ru-RU"/>
              </w:rPr>
            </w:pPr>
            <w:r w:rsidRPr="007040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70408F" w:rsidTr="00265EF3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70408F" w:rsidRPr="0070408F" w:rsidTr="00265EF3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70408F" w:rsidRPr="0070408F" w:rsidRDefault="0070408F" w:rsidP="00265EF3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вероятности значений случайной величины по распределению или с помощью диаграмм</w:t>
            </w:r>
          </w:p>
        </w:tc>
      </w:tr>
      <w:tr w:rsidR="0070408F" w:rsidRPr="0070408F" w:rsidTr="00265EF3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70408F" w:rsidRPr="0070408F" w:rsidRDefault="0070408F" w:rsidP="00265EF3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 математического ожидания, приводить примеры того, как применяется математическое ожидание случайной величины, находить математическое ожидание по данному распределению</w:t>
            </w:r>
          </w:p>
        </w:tc>
      </w:tr>
      <w:tr w:rsidR="0070408F" w:rsidRPr="0070408F" w:rsidTr="00265EF3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70408F" w:rsidRPr="0070408F" w:rsidRDefault="0070408F" w:rsidP="00265EF3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законе больших чисел</w:t>
            </w:r>
          </w:p>
        </w:tc>
      </w:tr>
      <w:tr w:rsidR="0070408F" w:rsidRPr="0070408F" w:rsidTr="00265EF3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70408F" w:rsidRPr="0070408F" w:rsidRDefault="0070408F" w:rsidP="00265EF3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нормальном распределении</w:t>
            </w:r>
          </w:p>
        </w:tc>
      </w:tr>
    </w:tbl>
    <w:p w:rsidR="0070408F" w:rsidRPr="0070408F" w:rsidRDefault="0070408F" w:rsidP="0070408F">
      <w:pPr>
        <w:spacing w:after="0"/>
        <w:ind w:left="120"/>
        <w:rPr>
          <w:lang w:val="ru-RU"/>
        </w:rPr>
      </w:pPr>
    </w:p>
    <w:p w:rsidR="0070408F" w:rsidRPr="0070408F" w:rsidRDefault="0070408F" w:rsidP="0070408F">
      <w:pPr>
        <w:spacing w:after="0"/>
        <w:ind w:left="120"/>
        <w:rPr>
          <w:lang w:val="ru-RU"/>
        </w:rPr>
      </w:pPr>
    </w:p>
    <w:p w:rsidR="0070408F" w:rsidRPr="0070408F" w:rsidRDefault="0070408F" w:rsidP="0070408F">
      <w:pPr>
        <w:spacing w:after="0"/>
        <w:ind w:left="120"/>
        <w:rPr>
          <w:lang w:val="ru-RU"/>
        </w:rPr>
      </w:pPr>
    </w:p>
    <w:p w:rsidR="0070408F" w:rsidRPr="0070408F" w:rsidRDefault="0070408F" w:rsidP="0070408F">
      <w:pPr>
        <w:rPr>
          <w:lang w:val="ru-RU"/>
        </w:rPr>
        <w:sectPr w:rsidR="0070408F" w:rsidRPr="0070408F">
          <w:pgSz w:w="11906" w:h="16383"/>
          <w:pgMar w:top="1134" w:right="850" w:bottom="1134" w:left="1701" w:header="720" w:footer="720" w:gutter="0"/>
          <w:cols w:space="720"/>
        </w:sectPr>
      </w:pPr>
    </w:p>
    <w:p w:rsidR="0070408F" w:rsidRDefault="0070408F" w:rsidP="0070408F">
      <w:pPr>
        <w:spacing w:before="199" w:after="199" w:line="336" w:lineRule="auto"/>
        <w:ind w:left="120"/>
      </w:pPr>
      <w:bookmarkStart w:id="17" w:name="block-73435667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70408F" w:rsidRDefault="0070408F" w:rsidP="0070408F">
      <w:pPr>
        <w:spacing w:before="199" w:after="199" w:line="336" w:lineRule="auto"/>
        <w:ind w:left="120"/>
      </w:pPr>
    </w:p>
    <w:p w:rsidR="0070408F" w:rsidRDefault="0070408F" w:rsidP="0070408F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70408F" w:rsidRDefault="0070408F" w:rsidP="0070408F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5"/>
        <w:gridCol w:w="8632"/>
      </w:tblGrid>
      <w:tr w:rsidR="0070408F" w:rsidTr="00265EF3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70408F" w:rsidTr="00265EF3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70408F" w:rsidRPr="0070408F" w:rsidTr="00265EF3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70408F" w:rsidRPr="0070408F" w:rsidRDefault="0070408F" w:rsidP="00265EF3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</w:t>
            </w:r>
          </w:p>
        </w:tc>
      </w:tr>
      <w:tr w:rsidR="0070408F" w:rsidTr="00265EF3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 w:line="336" w:lineRule="auto"/>
              <w:ind w:left="234"/>
              <w:jc w:val="both"/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опытах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равновозможными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событиями</w:t>
            </w:r>
            <w:proofErr w:type="spellEnd"/>
          </w:p>
        </w:tc>
      </w:tr>
      <w:tr w:rsidR="0070408F" w:rsidTr="00265EF3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 w:line="336" w:lineRule="auto"/>
              <w:ind w:left="234"/>
              <w:jc w:val="both"/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</w:p>
        </w:tc>
      </w:tr>
      <w:tr w:rsidR="0070408F" w:rsidTr="00265EF3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 w:line="336" w:lineRule="auto"/>
              <w:ind w:left="234"/>
              <w:jc w:val="both"/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Условная вероятность. Умножение вероятностей. Дерево случайного эксперимента.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</w:tr>
      <w:tr w:rsidR="0070408F" w:rsidRPr="0070408F" w:rsidTr="00265EF3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70408F" w:rsidRPr="0070408F" w:rsidRDefault="0070408F" w:rsidP="00265EF3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>Комбинаторное правило умножения. Перестановки и факториал. Число сочетаний. Треугольник Паскаля. Формула бинома Ньютона</w:t>
            </w:r>
          </w:p>
        </w:tc>
      </w:tr>
      <w:tr w:rsidR="0070408F" w:rsidTr="00265EF3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 w:line="336" w:lineRule="auto"/>
              <w:ind w:left="234"/>
              <w:jc w:val="both"/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Бинарный случайный опыт (испытание), успех и неудача. Независимые испытания. Серия независимых испытаний до первого успеха.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</w:p>
        </w:tc>
      </w:tr>
      <w:tr w:rsidR="0070408F" w:rsidTr="00265EF3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 w:line="336" w:lineRule="auto"/>
              <w:ind w:left="234"/>
              <w:jc w:val="both"/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величина. Распределение вероятностей. Диаграмма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биномиальное</w:t>
            </w:r>
            <w:proofErr w:type="spellEnd"/>
          </w:p>
        </w:tc>
      </w:tr>
    </w:tbl>
    <w:p w:rsidR="0070408F" w:rsidRDefault="0070408F" w:rsidP="0070408F">
      <w:pPr>
        <w:spacing w:after="0" w:line="336" w:lineRule="auto"/>
        <w:ind w:left="120"/>
      </w:pPr>
    </w:p>
    <w:p w:rsidR="0070408F" w:rsidRDefault="0070408F" w:rsidP="0070408F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70408F" w:rsidRDefault="0070408F" w:rsidP="0070408F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8545"/>
      </w:tblGrid>
      <w:tr w:rsidR="0070408F" w:rsidTr="00265EF3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70408F" w:rsidTr="00265EF3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 w:line="336" w:lineRule="auto"/>
              <w:ind w:left="172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70408F" w:rsidTr="00265EF3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 w:line="336" w:lineRule="auto"/>
              <w:ind w:left="172"/>
              <w:jc w:val="both"/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Числовые характеристики случайных величин: математическое ожидание, </w:t>
            </w: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биномиального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распределений</w:t>
            </w:r>
            <w:proofErr w:type="spellEnd"/>
          </w:p>
        </w:tc>
      </w:tr>
      <w:tr w:rsidR="0070408F" w:rsidTr="00265EF3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5.2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 w:line="336" w:lineRule="auto"/>
              <w:ind w:left="172"/>
              <w:jc w:val="both"/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больших чисел и его роль в науке, природе и обществе.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исследований</w:t>
            </w:r>
            <w:proofErr w:type="spellEnd"/>
          </w:p>
        </w:tc>
      </w:tr>
      <w:tr w:rsidR="0070408F" w:rsidTr="00265EF3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 w:line="336" w:lineRule="auto"/>
              <w:ind w:left="172"/>
              <w:jc w:val="both"/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Понятие о плотности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приводящие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нормальному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нормальном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распределении</w:t>
            </w:r>
            <w:proofErr w:type="spellEnd"/>
          </w:p>
        </w:tc>
      </w:tr>
    </w:tbl>
    <w:p w:rsidR="0070408F" w:rsidRDefault="0070408F" w:rsidP="0070408F">
      <w:pPr>
        <w:spacing w:after="0" w:line="336" w:lineRule="auto"/>
        <w:ind w:left="120"/>
      </w:pPr>
    </w:p>
    <w:p w:rsidR="0070408F" w:rsidRDefault="0070408F" w:rsidP="0070408F">
      <w:pPr>
        <w:sectPr w:rsidR="0070408F">
          <w:pgSz w:w="11906" w:h="16383"/>
          <w:pgMar w:top="1134" w:right="850" w:bottom="1134" w:left="1701" w:header="720" w:footer="720" w:gutter="0"/>
          <w:cols w:space="720"/>
        </w:sectPr>
      </w:pPr>
    </w:p>
    <w:p w:rsidR="0070408F" w:rsidRPr="0070408F" w:rsidRDefault="0070408F" w:rsidP="0070408F">
      <w:pPr>
        <w:spacing w:before="199" w:after="199"/>
        <w:ind w:left="120"/>
        <w:rPr>
          <w:lang w:val="ru-RU"/>
        </w:rPr>
      </w:pPr>
      <w:bookmarkStart w:id="18" w:name="block-73435668"/>
      <w:bookmarkEnd w:id="17"/>
      <w:r w:rsidRPr="0070408F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:rsidR="0070408F" w:rsidRPr="0070408F" w:rsidRDefault="0070408F" w:rsidP="0070408F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54"/>
        <w:gridCol w:w="7709"/>
      </w:tblGrid>
      <w:tr w:rsidR="0070408F" w:rsidRPr="0070408F" w:rsidTr="00265EF3">
        <w:trPr>
          <w:trHeight w:val="144"/>
        </w:trPr>
        <w:tc>
          <w:tcPr>
            <w:tcW w:w="1719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</w:pPr>
            <w:r w:rsidRPr="0070408F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184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70408F" w:rsidRPr="0070408F" w:rsidRDefault="0070408F" w:rsidP="00265EF3">
            <w:pPr>
              <w:spacing w:after="0"/>
              <w:ind w:left="135"/>
              <w:rPr>
                <w:lang w:val="ru-RU"/>
              </w:rPr>
            </w:pPr>
            <w:r w:rsidRPr="0070408F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70408F" w:rsidRPr="0070408F" w:rsidTr="00265EF3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70408F" w:rsidRPr="0070408F" w:rsidRDefault="0070408F" w:rsidP="00265EF3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</w:t>
            </w:r>
            <w:proofErr w:type="spellStart"/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>контрпримеры</w:t>
            </w:r>
            <w:proofErr w:type="spellEnd"/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>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</w:t>
            </w:r>
            <w:proofErr w:type="gramEnd"/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70408F" w:rsidRPr="0070408F" w:rsidTr="00265EF3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70408F" w:rsidRPr="0070408F" w:rsidRDefault="0070408F" w:rsidP="00265EF3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</w:t>
            </w:r>
            <w:proofErr w:type="gramEnd"/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арифметическая прогрессия, геометрическая 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</w:t>
            </w: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70408F" w:rsidRPr="0070408F" w:rsidTr="00265EF3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70408F" w:rsidRPr="0070408F" w:rsidRDefault="0070408F" w:rsidP="00265EF3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</w:t>
            </w:r>
            <w:proofErr w:type="gramEnd"/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70408F" w:rsidRPr="0070408F" w:rsidTr="00265EF3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70408F" w:rsidRPr="0070408F" w:rsidRDefault="0070408F" w:rsidP="00265EF3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</w:t>
            </w:r>
            <w:proofErr w:type="gramEnd"/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>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помощью интеграла; приводить примеры математического моделирования с помощью дифференциальных уравнений</w:t>
            </w:r>
            <w:proofErr w:type="gramEnd"/>
          </w:p>
        </w:tc>
      </w:tr>
      <w:tr w:rsidR="0070408F" w:rsidRPr="0070408F" w:rsidTr="00265EF3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70408F" w:rsidRPr="0070408F" w:rsidRDefault="0070408F" w:rsidP="00265EF3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</w:t>
            </w:r>
            <w:proofErr w:type="spellStart"/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>предметови</w:t>
            </w:r>
            <w:proofErr w:type="spellEnd"/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задач из реальной жизни;</w:t>
            </w:r>
            <w:proofErr w:type="gramEnd"/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70408F" w:rsidRPr="0070408F" w:rsidTr="00265EF3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70408F" w:rsidRPr="0070408F" w:rsidRDefault="0070408F" w:rsidP="00265EF3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</w:t>
            </w:r>
            <w:proofErr w:type="gramEnd"/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70408F" w:rsidRPr="0070408F" w:rsidTr="00265EF3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70408F" w:rsidRPr="0070408F" w:rsidRDefault="0070408F" w:rsidP="00265EF3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</w:t>
            </w:r>
            <w:proofErr w:type="gramEnd"/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графически исследовать совместные наблюдения с помощью диаграмм рассеивания и линейной регрессии</w:t>
            </w:r>
          </w:p>
        </w:tc>
      </w:tr>
      <w:tr w:rsidR="0070408F" w:rsidRPr="0070408F" w:rsidTr="00265EF3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70408F" w:rsidRPr="0070408F" w:rsidRDefault="0070408F" w:rsidP="00265EF3">
            <w:pPr>
              <w:spacing w:after="0"/>
              <w:ind w:left="135"/>
              <w:jc w:val="both"/>
              <w:rPr>
                <w:lang w:val="ru-RU"/>
              </w:rPr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</w:t>
            </w:r>
            <w:proofErr w:type="gramStart"/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</w:t>
            </w:r>
            <w:proofErr w:type="gramEnd"/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70408F" w:rsidRPr="0070408F" w:rsidTr="00265EF3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70408F" w:rsidRPr="0070408F" w:rsidRDefault="0070408F" w:rsidP="00265EF3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</w:t>
            </w: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</w:t>
            </w:r>
            <w:proofErr w:type="gramEnd"/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70408F" w:rsidRPr="0070408F" w:rsidTr="00265EF3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70408F" w:rsidRPr="0070408F" w:rsidRDefault="0070408F" w:rsidP="00265EF3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конуса, шара, развёртка поверхности, сечения конуса и цилиндра, параллельные оси или основанию, сечение шара, плоскость, касающаяся сферы, цилиндра, конуса;</w:t>
            </w:r>
            <w:proofErr w:type="gramEnd"/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</w:t>
            </w:r>
            <w:proofErr w:type="spellStart"/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>обосновыватьили</w:t>
            </w:r>
            <w:proofErr w:type="spellEnd"/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опровергать их; умение проводить классификацию фигур по различным признакам, выполнять необходимые дополнительные построения</w:t>
            </w:r>
            <w:proofErr w:type="gramEnd"/>
          </w:p>
        </w:tc>
      </w:tr>
      <w:tr w:rsidR="0070408F" w:rsidRPr="0070408F" w:rsidTr="00265EF3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70408F" w:rsidRPr="0070408F" w:rsidRDefault="0070408F" w:rsidP="00265EF3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</w:t>
            </w:r>
            <w:proofErr w:type="gramEnd"/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вычислять геометрические величины (длина, угол, площадь, объём, площадь поверхности), используя изученные формулы 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  <w:proofErr w:type="gramEnd"/>
          </w:p>
        </w:tc>
      </w:tr>
      <w:tr w:rsidR="0070408F" w:rsidRPr="0070408F" w:rsidTr="00265EF3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70408F" w:rsidRPr="0070408F" w:rsidRDefault="0070408F" w:rsidP="00265EF3">
            <w:pPr>
              <w:spacing w:after="0"/>
              <w:ind w:left="135"/>
              <w:jc w:val="both"/>
              <w:rPr>
                <w:lang w:val="ru-RU"/>
              </w:rPr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70408F" w:rsidRPr="0070408F" w:rsidTr="00265EF3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70408F" w:rsidRPr="0070408F" w:rsidRDefault="0070408F" w:rsidP="00265EF3">
            <w:pPr>
              <w:spacing w:after="0"/>
              <w:ind w:left="135"/>
              <w:jc w:val="both"/>
              <w:rPr>
                <w:lang w:val="ru-RU"/>
              </w:rPr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выбирать подходящий метод для решения задачи; понимание </w:t>
            </w: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</w:p>
        </w:tc>
      </w:tr>
    </w:tbl>
    <w:p w:rsidR="0070408F" w:rsidRPr="0070408F" w:rsidRDefault="0070408F" w:rsidP="0070408F">
      <w:pPr>
        <w:rPr>
          <w:lang w:val="ru-RU"/>
        </w:rPr>
        <w:sectPr w:rsidR="0070408F" w:rsidRPr="0070408F">
          <w:pgSz w:w="11906" w:h="16383"/>
          <w:pgMar w:top="1134" w:right="850" w:bottom="1134" w:left="1701" w:header="720" w:footer="720" w:gutter="0"/>
          <w:cols w:space="720"/>
        </w:sectPr>
      </w:pPr>
    </w:p>
    <w:p w:rsidR="0070408F" w:rsidRPr="0070408F" w:rsidRDefault="0070408F" w:rsidP="0070408F">
      <w:pPr>
        <w:spacing w:before="199" w:after="199"/>
        <w:ind w:left="120"/>
        <w:rPr>
          <w:lang w:val="ru-RU"/>
        </w:rPr>
      </w:pPr>
      <w:bookmarkStart w:id="19" w:name="block-73435669"/>
      <w:bookmarkEnd w:id="18"/>
      <w:r w:rsidRPr="0070408F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ЕГЭ ПО МАТЕМАТИКЕ</w:t>
      </w:r>
    </w:p>
    <w:p w:rsidR="0070408F" w:rsidRPr="0070408F" w:rsidRDefault="0070408F" w:rsidP="0070408F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63"/>
        <w:gridCol w:w="8800"/>
      </w:tblGrid>
      <w:tr w:rsidR="0070408F" w:rsidTr="00265EF3">
        <w:trPr>
          <w:trHeight w:val="144"/>
        </w:trPr>
        <w:tc>
          <w:tcPr>
            <w:tcW w:w="757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</w:pPr>
            <w:r w:rsidRPr="0070408F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336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</w:tr>
      <w:tr w:rsidR="0070408F" w:rsidTr="00265EF3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70408F" w:rsidRPr="0070408F" w:rsidTr="00265EF3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0408F" w:rsidRPr="0070408F" w:rsidRDefault="0070408F" w:rsidP="00265EF3">
            <w:pPr>
              <w:spacing w:after="0"/>
              <w:ind w:left="135"/>
              <w:jc w:val="both"/>
              <w:rPr>
                <w:lang w:val="ru-RU"/>
              </w:rPr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70408F" w:rsidRPr="0070408F" w:rsidTr="00265EF3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0408F" w:rsidRPr="0070408F" w:rsidRDefault="0070408F" w:rsidP="00265EF3">
            <w:pPr>
              <w:spacing w:after="0"/>
              <w:ind w:left="135"/>
              <w:jc w:val="both"/>
              <w:rPr>
                <w:lang w:val="ru-RU"/>
              </w:rPr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70408F" w:rsidRPr="0070408F" w:rsidTr="00265EF3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0408F" w:rsidRPr="0070408F" w:rsidRDefault="0070408F" w:rsidP="00265EF3">
            <w:pPr>
              <w:spacing w:after="0"/>
              <w:ind w:left="135"/>
              <w:jc w:val="both"/>
              <w:rPr>
                <w:lang w:val="ru-RU"/>
              </w:rPr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70408F" w:rsidTr="00265EF3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both"/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</w:tr>
      <w:tr w:rsidR="0070408F" w:rsidRPr="0070408F" w:rsidTr="00265EF3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0408F" w:rsidRPr="0070408F" w:rsidRDefault="0070408F" w:rsidP="00265EF3">
            <w:pPr>
              <w:spacing w:after="0"/>
              <w:ind w:left="135"/>
              <w:jc w:val="both"/>
              <w:rPr>
                <w:lang w:val="ru-RU"/>
              </w:rPr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70408F" w:rsidRPr="0070408F" w:rsidTr="00265EF3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0408F" w:rsidRPr="0070408F" w:rsidRDefault="0070408F" w:rsidP="00265EF3">
            <w:pPr>
              <w:spacing w:after="0"/>
              <w:ind w:left="135"/>
              <w:jc w:val="both"/>
              <w:rPr>
                <w:lang w:val="ru-RU"/>
              </w:rPr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70408F" w:rsidTr="00265EF3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both"/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Приближённые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прикидка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вычислений</w:t>
            </w:r>
            <w:proofErr w:type="spellEnd"/>
          </w:p>
        </w:tc>
      </w:tr>
      <w:tr w:rsidR="0070408F" w:rsidTr="00265EF3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</w:tr>
      <w:tr w:rsidR="0070408F" w:rsidTr="00265EF3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</w:tr>
      <w:tr w:rsidR="0070408F" w:rsidTr="00265EF3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70408F" w:rsidRPr="0070408F" w:rsidTr="00265EF3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0408F" w:rsidRPr="0070408F" w:rsidRDefault="0070408F" w:rsidP="00265EF3">
            <w:pPr>
              <w:spacing w:after="0"/>
              <w:ind w:left="135"/>
              <w:jc w:val="both"/>
              <w:rPr>
                <w:lang w:val="ru-RU"/>
              </w:rPr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уравнения</w:t>
            </w:r>
          </w:p>
        </w:tc>
      </w:tr>
      <w:tr w:rsidR="0070408F" w:rsidTr="00265EF3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70408F" w:rsidTr="00265EF3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70408F" w:rsidTr="00265EF3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70408F" w:rsidRPr="0070408F" w:rsidTr="00265EF3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0408F" w:rsidRPr="0070408F" w:rsidRDefault="0070408F" w:rsidP="00265EF3">
            <w:pPr>
              <w:spacing w:after="0"/>
              <w:ind w:left="135"/>
              <w:jc w:val="both"/>
              <w:rPr>
                <w:lang w:val="ru-RU"/>
              </w:rPr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неравенства</w:t>
            </w:r>
          </w:p>
        </w:tc>
      </w:tr>
      <w:tr w:rsidR="0070408F" w:rsidTr="00265EF3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70408F" w:rsidTr="00265EF3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70408F" w:rsidTr="00265EF3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70408F" w:rsidRPr="0070408F" w:rsidTr="00265EF3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0408F" w:rsidRPr="0070408F" w:rsidRDefault="0070408F" w:rsidP="00265EF3">
            <w:pPr>
              <w:spacing w:after="0"/>
              <w:ind w:left="135"/>
              <w:jc w:val="both"/>
              <w:rPr>
                <w:lang w:val="ru-RU"/>
              </w:rPr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уравнений и неравенств</w:t>
            </w:r>
          </w:p>
        </w:tc>
      </w:tr>
      <w:tr w:rsidR="0070408F" w:rsidRPr="0070408F" w:rsidTr="00265EF3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0408F" w:rsidRPr="0070408F" w:rsidRDefault="0070408F" w:rsidP="00265EF3">
            <w:pPr>
              <w:spacing w:after="0"/>
              <w:ind w:left="135"/>
              <w:jc w:val="both"/>
              <w:rPr>
                <w:lang w:val="ru-RU"/>
              </w:rPr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Уравнения, неравенства и системы с параметрами</w:t>
            </w:r>
          </w:p>
        </w:tc>
      </w:tr>
      <w:tr w:rsidR="0070408F" w:rsidRPr="0070408F" w:rsidTr="00265EF3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0408F" w:rsidRPr="0070408F" w:rsidRDefault="0070408F" w:rsidP="00265EF3">
            <w:pPr>
              <w:spacing w:after="0"/>
              <w:ind w:left="135"/>
              <w:jc w:val="both"/>
              <w:rPr>
                <w:lang w:val="ru-RU"/>
              </w:rPr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</w:t>
            </w:r>
          </w:p>
        </w:tc>
      </w:tr>
      <w:tr w:rsidR="0070408F" w:rsidTr="00265EF3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</w:tr>
      <w:tr w:rsidR="0070408F" w:rsidTr="00265EF3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both"/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Периодические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70408F" w:rsidRPr="0070408F" w:rsidTr="00265EF3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0408F" w:rsidRPr="0070408F" w:rsidRDefault="0070408F" w:rsidP="00265EF3">
            <w:pPr>
              <w:spacing w:after="0"/>
              <w:ind w:left="135"/>
              <w:jc w:val="both"/>
              <w:rPr>
                <w:lang w:val="ru-RU"/>
              </w:rPr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Область определения и множество значений функции. Нули функции. Промежутки </w:t>
            </w:r>
            <w:proofErr w:type="spellStart"/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Промежутки монотонности функции. Максимумы и минимумы функции. Наибольшее и наименьшее значение функции </w:t>
            </w: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 промежутке</w:t>
            </w:r>
          </w:p>
        </w:tc>
      </w:tr>
      <w:tr w:rsidR="0070408F" w:rsidRPr="0070408F" w:rsidTr="00265EF3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0408F" w:rsidRPr="0070408F" w:rsidRDefault="0070408F" w:rsidP="00265EF3">
            <w:pPr>
              <w:spacing w:after="0"/>
              <w:ind w:left="135"/>
              <w:jc w:val="both"/>
              <w:rPr>
                <w:lang w:val="ru-RU"/>
              </w:rPr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</w:t>
            </w:r>
            <w:proofErr w:type="spellStart"/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свойстваи</w:t>
            </w:r>
            <w:proofErr w:type="spellEnd"/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70408F" w:rsidRPr="0070408F" w:rsidTr="00265EF3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0408F" w:rsidRPr="0070408F" w:rsidRDefault="0070408F" w:rsidP="00265EF3">
            <w:pPr>
              <w:spacing w:after="0"/>
              <w:ind w:left="135"/>
              <w:jc w:val="both"/>
              <w:rPr>
                <w:lang w:val="ru-RU"/>
              </w:rPr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70408F" w:rsidRPr="0070408F" w:rsidTr="00265EF3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0408F" w:rsidRPr="0070408F" w:rsidRDefault="0070408F" w:rsidP="00265EF3">
            <w:pPr>
              <w:spacing w:after="0"/>
              <w:ind w:left="135"/>
              <w:jc w:val="both"/>
              <w:rPr>
                <w:lang w:val="ru-RU"/>
              </w:rPr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70408F" w:rsidRPr="0070408F" w:rsidTr="00265EF3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0408F" w:rsidRPr="0070408F" w:rsidRDefault="0070408F" w:rsidP="00265EF3">
            <w:pPr>
              <w:spacing w:after="0"/>
              <w:ind w:left="135"/>
              <w:jc w:val="both"/>
              <w:rPr>
                <w:lang w:val="ru-RU"/>
              </w:rPr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70408F" w:rsidTr="00265EF3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последовательностей</w:t>
            </w:r>
            <w:proofErr w:type="spellEnd"/>
          </w:p>
        </w:tc>
      </w:tr>
      <w:tr w:rsidR="0070408F" w:rsidRPr="0070408F" w:rsidTr="00265EF3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0408F" w:rsidRPr="0070408F" w:rsidRDefault="0070408F" w:rsidP="00265EF3">
            <w:pPr>
              <w:spacing w:after="0"/>
              <w:ind w:left="135"/>
              <w:jc w:val="both"/>
              <w:rPr>
                <w:lang w:val="ru-RU"/>
              </w:rPr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70408F" w:rsidTr="00265EF3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</w:p>
        </w:tc>
      </w:tr>
      <w:tr w:rsidR="0070408F" w:rsidRPr="0070408F" w:rsidTr="00265EF3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0408F" w:rsidRPr="0070408F" w:rsidRDefault="0070408F" w:rsidP="00265EF3">
            <w:pPr>
              <w:spacing w:after="0"/>
              <w:ind w:left="135"/>
              <w:jc w:val="both"/>
              <w:rPr>
                <w:lang w:val="ru-RU"/>
              </w:rPr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Производные элементарных функций</w:t>
            </w:r>
          </w:p>
        </w:tc>
      </w:tr>
      <w:tr w:rsidR="0070408F" w:rsidTr="00265EF3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both"/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наибольшего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наименьшего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отрезке</w:t>
            </w:r>
            <w:proofErr w:type="spellEnd"/>
          </w:p>
        </w:tc>
      </w:tr>
      <w:tr w:rsidR="0070408F" w:rsidTr="00265EF3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</w:t>
            </w:r>
            <w:proofErr w:type="spellEnd"/>
          </w:p>
        </w:tc>
      </w:tr>
      <w:tr w:rsidR="0070408F" w:rsidTr="00265EF3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70408F" w:rsidRPr="0070408F" w:rsidTr="00265EF3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0408F" w:rsidRPr="0070408F" w:rsidRDefault="0070408F" w:rsidP="00265EF3">
            <w:pPr>
              <w:spacing w:after="0"/>
              <w:ind w:left="135"/>
              <w:jc w:val="both"/>
              <w:rPr>
                <w:lang w:val="ru-RU"/>
              </w:rPr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 w:rsidR="0070408F" w:rsidTr="00265EF3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70408F" w:rsidTr="00265EF3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70408F" w:rsidTr="00265EF3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70408F" w:rsidTr="00265EF3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</w:p>
        </w:tc>
      </w:tr>
      <w:tr w:rsidR="0070408F" w:rsidTr="00265EF3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  <w:proofErr w:type="spellEnd"/>
          </w:p>
        </w:tc>
      </w:tr>
      <w:tr w:rsidR="0070408F" w:rsidTr="00265EF3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</w:tr>
      <w:tr w:rsidR="0070408F" w:rsidTr="00265EF3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</w:p>
        </w:tc>
      </w:tr>
      <w:tr w:rsidR="0070408F" w:rsidRPr="0070408F" w:rsidTr="00265EF3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0408F" w:rsidRPr="0070408F" w:rsidRDefault="0070408F" w:rsidP="00265EF3">
            <w:pPr>
              <w:spacing w:after="0"/>
              <w:ind w:left="135"/>
              <w:rPr>
                <w:lang w:val="ru-RU"/>
              </w:rPr>
            </w:pPr>
            <w:r w:rsidRPr="0070408F">
              <w:rPr>
                <w:rFonts w:ascii="Times New Roman" w:hAnsi="Times New Roman"/>
                <w:color w:val="000000"/>
                <w:sz w:val="24"/>
                <w:lang w:val="ru-RU"/>
              </w:rPr>
              <w:t>Прямые и плоскости в пространстве</w:t>
            </w:r>
          </w:p>
        </w:tc>
      </w:tr>
      <w:tr w:rsidR="0070408F" w:rsidTr="00265EF3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  <w:proofErr w:type="spellEnd"/>
          </w:p>
        </w:tc>
      </w:tr>
      <w:tr w:rsidR="0070408F" w:rsidTr="00265EF3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поверхности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вращения</w:t>
            </w:r>
            <w:proofErr w:type="spellEnd"/>
          </w:p>
        </w:tc>
      </w:tr>
      <w:tr w:rsidR="0070408F" w:rsidTr="00265EF3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70408F" w:rsidRDefault="0070408F" w:rsidP="00265EF3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  <w:proofErr w:type="spellEnd"/>
          </w:p>
        </w:tc>
      </w:tr>
    </w:tbl>
    <w:p w:rsidR="0070408F" w:rsidRDefault="0070408F" w:rsidP="0070408F">
      <w:pPr>
        <w:spacing w:after="0"/>
        <w:ind w:left="120"/>
      </w:pPr>
    </w:p>
    <w:p w:rsidR="0070408F" w:rsidRDefault="0070408F" w:rsidP="0070408F">
      <w:pPr>
        <w:sectPr w:rsidR="0070408F">
          <w:pgSz w:w="11906" w:h="16383"/>
          <w:pgMar w:top="1134" w:right="850" w:bottom="1134" w:left="1701" w:header="720" w:footer="720" w:gutter="0"/>
          <w:cols w:space="720"/>
        </w:sectPr>
      </w:pPr>
    </w:p>
    <w:p w:rsidR="0070408F" w:rsidRPr="0070408F" w:rsidRDefault="0070408F" w:rsidP="0070408F">
      <w:pPr>
        <w:spacing w:after="0" w:line="480" w:lineRule="auto"/>
        <w:ind w:left="120"/>
        <w:rPr>
          <w:lang w:val="ru-RU"/>
        </w:rPr>
      </w:pPr>
      <w:bookmarkStart w:id="20" w:name="block-73435665"/>
      <w:bookmarkEnd w:id="19"/>
    </w:p>
    <w:p w:rsidR="0070408F" w:rsidRPr="0070408F" w:rsidRDefault="0070408F" w:rsidP="0070408F">
      <w:pPr>
        <w:rPr>
          <w:lang w:val="ru-RU"/>
        </w:rPr>
        <w:sectPr w:rsidR="0070408F" w:rsidRPr="0070408F">
          <w:pgSz w:w="11906" w:h="16383"/>
          <w:pgMar w:top="1134" w:right="850" w:bottom="1134" w:left="1701" w:header="720" w:footer="720" w:gutter="0"/>
          <w:cols w:space="720"/>
        </w:sectPr>
      </w:pPr>
    </w:p>
    <w:bookmarkEnd w:id="20"/>
    <w:p w:rsidR="0070408F" w:rsidRPr="0070408F" w:rsidRDefault="0070408F" w:rsidP="0070408F">
      <w:pPr>
        <w:rPr>
          <w:lang w:val="ru-RU"/>
        </w:rPr>
      </w:pPr>
    </w:p>
    <w:p w:rsidR="002921D8" w:rsidRPr="0070408F" w:rsidRDefault="002921D8">
      <w:pPr>
        <w:rPr>
          <w:lang w:val="ru-RU"/>
        </w:rPr>
      </w:pPr>
    </w:p>
    <w:sectPr w:rsidR="002921D8" w:rsidRPr="0070408F" w:rsidSect="006024A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A24BB3"/>
    <w:multiLevelType w:val="multilevel"/>
    <w:tmpl w:val="B7E209E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E18012F"/>
    <w:multiLevelType w:val="multilevel"/>
    <w:tmpl w:val="0D249E5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6E6351D"/>
    <w:multiLevelType w:val="multilevel"/>
    <w:tmpl w:val="46A69E8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D1B4161"/>
    <w:multiLevelType w:val="multilevel"/>
    <w:tmpl w:val="D91245E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C1668E4"/>
    <w:multiLevelType w:val="multilevel"/>
    <w:tmpl w:val="6A0E1A7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00E28AE"/>
    <w:multiLevelType w:val="multilevel"/>
    <w:tmpl w:val="9F24B90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0408F"/>
    <w:rsid w:val="002921D8"/>
    <w:rsid w:val="006C0413"/>
    <w:rsid w:val="0070408F"/>
    <w:rsid w:val="00B65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08F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70408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0408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0408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0408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40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7040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70408F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70408F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70408F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0408F"/>
    <w:rPr>
      <w:lang w:val="en-US"/>
    </w:rPr>
  </w:style>
  <w:style w:type="paragraph" w:styleId="a5">
    <w:name w:val="Normal Indent"/>
    <w:basedOn w:val="a"/>
    <w:uiPriority w:val="99"/>
    <w:unhideWhenUsed/>
    <w:rsid w:val="0070408F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70408F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0408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70408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7040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70408F"/>
    <w:rPr>
      <w:i/>
      <w:iCs/>
    </w:rPr>
  </w:style>
  <w:style w:type="character" w:styleId="ab">
    <w:name w:val="Hyperlink"/>
    <w:basedOn w:val="a0"/>
    <w:uiPriority w:val="99"/>
    <w:unhideWhenUsed/>
    <w:rsid w:val="0070408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70408F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0408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704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0408F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e0b7b0f1" TargetMode="External"/><Relationship Id="rId18" Type="http://schemas.openxmlformats.org/officeDocument/2006/relationships/hyperlink" Target="https://m.edsoo.ru/5fbc5dc1" TargetMode="External"/><Relationship Id="rId26" Type="http://schemas.openxmlformats.org/officeDocument/2006/relationships/hyperlink" Target="https://m.edsoo.ru/5e8fa94a" TargetMode="External"/><Relationship Id="rId39" Type="http://schemas.openxmlformats.org/officeDocument/2006/relationships/hyperlink" Target="https://m.edsoo.ru/7904dfb0" TargetMode="External"/><Relationship Id="rId21" Type="http://schemas.openxmlformats.org/officeDocument/2006/relationships/hyperlink" Target="https://m.edsoo.ru/dd00738d" TargetMode="External"/><Relationship Id="rId34" Type="http://schemas.openxmlformats.org/officeDocument/2006/relationships/hyperlink" Target="https://m.edsoo.ru/a9ec13c8" TargetMode="External"/><Relationship Id="rId42" Type="http://schemas.openxmlformats.org/officeDocument/2006/relationships/hyperlink" Target="https://m.edsoo.ru/e9572a68" TargetMode="External"/><Relationship Id="rId47" Type="http://schemas.openxmlformats.org/officeDocument/2006/relationships/hyperlink" Target="https://m.edsoo.ru/c2757cc3" TargetMode="External"/><Relationship Id="rId50" Type="http://schemas.openxmlformats.org/officeDocument/2006/relationships/hyperlink" Target="https://m.edsoo.ru/0f4d3cd7" TargetMode="External"/><Relationship Id="rId55" Type="http://schemas.openxmlformats.org/officeDocument/2006/relationships/hyperlink" Target="https://m.edsoo.ru/a573a292" TargetMode="External"/><Relationship Id="rId63" Type="http://schemas.openxmlformats.org/officeDocument/2006/relationships/hyperlink" Target="https://m.edsoo.ru/bf78aad6" TargetMode="External"/><Relationship Id="rId68" Type="http://schemas.openxmlformats.org/officeDocument/2006/relationships/hyperlink" Target="https://m.edsoo.ru/6c1d11a6" TargetMode="External"/><Relationship Id="rId76" Type="http://schemas.openxmlformats.org/officeDocument/2006/relationships/hyperlink" Target="https://m.edsoo.ru/3fcbacf9" TargetMode="External"/><Relationship Id="rId84" Type="http://schemas.openxmlformats.org/officeDocument/2006/relationships/hyperlink" Target="https://m.edsoo.ru/aea1298c" TargetMode="External"/><Relationship Id="rId89" Type="http://schemas.openxmlformats.org/officeDocument/2006/relationships/theme" Target="theme/theme1.xml"/><Relationship Id="rId7" Type="http://schemas.openxmlformats.org/officeDocument/2006/relationships/hyperlink" Target="https://m.edsoo.ru/e0b7b0f1" TargetMode="External"/><Relationship Id="rId71" Type="http://schemas.openxmlformats.org/officeDocument/2006/relationships/hyperlink" Target="https://m.edsoo.ru/b1c2712e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5fbc5dc1" TargetMode="External"/><Relationship Id="rId29" Type="http://schemas.openxmlformats.org/officeDocument/2006/relationships/hyperlink" Target="https://m.edsoo.ru/3057365d" TargetMode="External"/><Relationship Id="rId11" Type="http://schemas.openxmlformats.org/officeDocument/2006/relationships/hyperlink" Target="https://m.edsoo.ru/e0b7b0f1" TargetMode="External"/><Relationship Id="rId24" Type="http://schemas.openxmlformats.org/officeDocument/2006/relationships/hyperlink" Target="https://m.edsoo.ru/347c1b78" TargetMode="External"/><Relationship Id="rId32" Type="http://schemas.openxmlformats.org/officeDocument/2006/relationships/hyperlink" Target="https://m.edsoo.ru/47fb6b11" TargetMode="External"/><Relationship Id="rId37" Type="http://schemas.openxmlformats.org/officeDocument/2006/relationships/hyperlink" Target="https://m.edsoo.ru/2270cf70" TargetMode="External"/><Relationship Id="rId40" Type="http://schemas.openxmlformats.org/officeDocument/2006/relationships/hyperlink" Target="https://m.edsoo.ru/fa47998f" TargetMode="External"/><Relationship Id="rId45" Type="http://schemas.openxmlformats.org/officeDocument/2006/relationships/hyperlink" Target="https://m.edsoo.ru/6dc7ff39" TargetMode="External"/><Relationship Id="rId53" Type="http://schemas.openxmlformats.org/officeDocument/2006/relationships/hyperlink" Target="https://m.edsoo.ru/1ddca5e0" TargetMode="External"/><Relationship Id="rId58" Type="http://schemas.openxmlformats.org/officeDocument/2006/relationships/hyperlink" Target="https://m.edsoo.ru/ea27084d" TargetMode="External"/><Relationship Id="rId66" Type="http://schemas.openxmlformats.org/officeDocument/2006/relationships/hyperlink" Target="https://m.edsoo.ru/94ddc34a" TargetMode="External"/><Relationship Id="rId74" Type="http://schemas.openxmlformats.org/officeDocument/2006/relationships/hyperlink" Target="https://m.edsoo.ru/72953f4c" TargetMode="External"/><Relationship Id="rId79" Type="http://schemas.openxmlformats.org/officeDocument/2006/relationships/hyperlink" Target="https://m.edsoo.ru/dc9ad6ca" TargetMode="External"/><Relationship Id="rId87" Type="http://schemas.openxmlformats.org/officeDocument/2006/relationships/hyperlink" Target="https://m.edsoo.ru/5006273e" TargetMode="External"/><Relationship Id="rId5" Type="http://schemas.openxmlformats.org/officeDocument/2006/relationships/image" Target="media/image1.png"/><Relationship Id="rId61" Type="http://schemas.openxmlformats.org/officeDocument/2006/relationships/hyperlink" Target="https://m.edsoo.ru/17b0e769" TargetMode="External"/><Relationship Id="rId82" Type="http://schemas.openxmlformats.org/officeDocument/2006/relationships/hyperlink" Target="https://m.edsoo.ru/00b2efb3" TargetMode="External"/><Relationship Id="rId19" Type="http://schemas.openxmlformats.org/officeDocument/2006/relationships/hyperlink" Target="https://m.edsoo.ru/5fbc5dc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e0b7b0f1" TargetMode="External"/><Relationship Id="rId14" Type="http://schemas.openxmlformats.org/officeDocument/2006/relationships/hyperlink" Target="https://m.edsoo.ru/5fbc5dc1" TargetMode="External"/><Relationship Id="rId22" Type="http://schemas.openxmlformats.org/officeDocument/2006/relationships/hyperlink" Target="https://m.edsoo.ru/98645f6c" TargetMode="External"/><Relationship Id="rId27" Type="http://schemas.openxmlformats.org/officeDocument/2006/relationships/hyperlink" Target="https://m.edsoo.ru/221c622b" TargetMode="External"/><Relationship Id="rId30" Type="http://schemas.openxmlformats.org/officeDocument/2006/relationships/hyperlink" Target="https://m.edsoo.ru/9a408d25" TargetMode="External"/><Relationship Id="rId35" Type="http://schemas.openxmlformats.org/officeDocument/2006/relationships/hyperlink" Target="https://m.edsoo.ru/e3dd5ac9" TargetMode="External"/><Relationship Id="rId43" Type="http://schemas.openxmlformats.org/officeDocument/2006/relationships/hyperlink" Target="https://m.edsoo.ru/f4a15a14" TargetMode="External"/><Relationship Id="rId48" Type="http://schemas.openxmlformats.org/officeDocument/2006/relationships/hyperlink" Target="https://m.edsoo.ru/91e08061" TargetMode="External"/><Relationship Id="rId56" Type="http://schemas.openxmlformats.org/officeDocument/2006/relationships/hyperlink" Target="https://m.edsoo.ru/07a5e861" TargetMode="External"/><Relationship Id="rId64" Type="http://schemas.openxmlformats.org/officeDocument/2006/relationships/hyperlink" Target="https://m.edsoo.ru/4b5a495e" TargetMode="External"/><Relationship Id="rId69" Type="http://schemas.openxmlformats.org/officeDocument/2006/relationships/hyperlink" Target="https://m.edsoo.ru/7e379f8f" TargetMode="External"/><Relationship Id="rId77" Type="http://schemas.openxmlformats.org/officeDocument/2006/relationships/hyperlink" Target="https://m.edsoo.ru/538fd7cf" TargetMode="External"/><Relationship Id="rId8" Type="http://schemas.openxmlformats.org/officeDocument/2006/relationships/hyperlink" Target="https://m.edsoo.ru/e0b7b0f1" TargetMode="External"/><Relationship Id="rId51" Type="http://schemas.openxmlformats.org/officeDocument/2006/relationships/hyperlink" Target="https://m.edsoo.ru/e01a3dc4" TargetMode="External"/><Relationship Id="rId72" Type="http://schemas.openxmlformats.org/officeDocument/2006/relationships/hyperlink" Target="https://m.edsoo.ru/97c19f59" TargetMode="External"/><Relationship Id="rId80" Type="http://schemas.openxmlformats.org/officeDocument/2006/relationships/hyperlink" Target="https://m.edsoo.ru/5964f277" TargetMode="External"/><Relationship Id="rId85" Type="http://schemas.openxmlformats.org/officeDocument/2006/relationships/hyperlink" Target="https://m.edsoo.ru/640a8ebf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e0b7b0f1" TargetMode="External"/><Relationship Id="rId17" Type="http://schemas.openxmlformats.org/officeDocument/2006/relationships/hyperlink" Target="https://m.edsoo.ru/5fbc5dc1" TargetMode="External"/><Relationship Id="rId25" Type="http://schemas.openxmlformats.org/officeDocument/2006/relationships/hyperlink" Target="https://m.edsoo.ru/64d75244" TargetMode="External"/><Relationship Id="rId33" Type="http://schemas.openxmlformats.org/officeDocument/2006/relationships/hyperlink" Target="https://m.edsoo.ru/15941bec" TargetMode="External"/><Relationship Id="rId38" Type="http://schemas.openxmlformats.org/officeDocument/2006/relationships/hyperlink" Target="https://m.edsoo.ru/d58ce6d1" TargetMode="External"/><Relationship Id="rId46" Type="http://schemas.openxmlformats.org/officeDocument/2006/relationships/hyperlink" Target="https://m.edsoo.ru/51b7ed5f" TargetMode="External"/><Relationship Id="rId59" Type="http://schemas.openxmlformats.org/officeDocument/2006/relationships/hyperlink" Target="https://m.edsoo.ru/0adefe9e" TargetMode="External"/><Relationship Id="rId67" Type="http://schemas.openxmlformats.org/officeDocument/2006/relationships/hyperlink" Target="https://m.edsoo.ru/cf23b369" TargetMode="External"/><Relationship Id="rId20" Type="http://schemas.openxmlformats.org/officeDocument/2006/relationships/hyperlink" Target="https://m.edsoo.ru/25c6d12b" TargetMode="External"/><Relationship Id="rId41" Type="http://schemas.openxmlformats.org/officeDocument/2006/relationships/hyperlink" Target="https://m.edsoo.ru/2e1f2368" TargetMode="External"/><Relationship Id="rId54" Type="http://schemas.openxmlformats.org/officeDocument/2006/relationships/hyperlink" Target="https://m.edsoo.ru/430d330a" TargetMode="External"/><Relationship Id="rId62" Type="http://schemas.openxmlformats.org/officeDocument/2006/relationships/hyperlink" Target="https://m.edsoo.ru/bcc67f76" TargetMode="External"/><Relationship Id="rId70" Type="http://schemas.openxmlformats.org/officeDocument/2006/relationships/hyperlink" Target="https://m.edsoo.ru/9f5b423d" TargetMode="External"/><Relationship Id="rId75" Type="http://schemas.openxmlformats.org/officeDocument/2006/relationships/hyperlink" Target="https://m.edsoo.ru/b699ad0c" TargetMode="External"/><Relationship Id="rId83" Type="http://schemas.openxmlformats.org/officeDocument/2006/relationships/hyperlink" Target="https://m.edsoo.ru/1cc2df8f" TargetMode="External"/><Relationship Id="rId88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.edsoo.ru/e0b7b0f1" TargetMode="External"/><Relationship Id="rId15" Type="http://schemas.openxmlformats.org/officeDocument/2006/relationships/hyperlink" Target="https://m.edsoo.ru/5fbc5dc1" TargetMode="External"/><Relationship Id="rId23" Type="http://schemas.openxmlformats.org/officeDocument/2006/relationships/hyperlink" Target="https://m.edsoo.ru/7c9033a8" TargetMode="External"/><Relationship Id="rId28" Type="http://schemas.openxmlformats.org/officeDocument/2006/relationships/hyperlink" Target="https://m.edsoo.ru/cc10c1e2" TargetMode="External"/><Relationship Id="rId36" Type="http://schemas.openxmlformats.org/officeDocument/2006/relationships/hyperlink" Target="https://m.edsoo.ru/29dc6cb9" TargetMode="External"/><Relationship Id="rId49" Type="http://schemas.openxmlformats.org/officeDocument/2006/relationships/hyperlink" Target="https://m.edsoo.ru/5afff05f" TargetMode="External"/><Relationship Id="rId57" Type="http://schemas.openxmlformats.org/officeDocument/2006/relationships/hyperlink" Target="https://m.edsoo.ru/32bc29bf" TargetMode="External"/><Relationship Id="rId10" Type="http://schemas.openxmlformats.org/officeDocument/2006/relationships/hyperlink" Target="https://m.edsoo.ru/e0b7b0f1" TargetMode="External"/><Relationship Id="rId31" Type="http://schemas.openxmlformats.org/officeDocument/2006/relationships/hyperlink" Target="https://m.edsoo.ru/b1e76d3a" TargetMode="External"/><Relationship Id="rId44" Type="http://schemas.openxmlformats.org/officeDocument/2006/relationships/hyperlink" Target="https://m.edsoo.ru/639be9aa" TargetMode="External"/><Relationship Id="rId52" Type="http://schemas.openxmlformats.org/officeDocument/2006/relationships/hyperlink" Target="https://m.edsoo.ru/a985ae79" TargetMode="External"/><Relationship Id="rId60" Type="http://schemas.openxmlformats.org/officeDocument/2006/relationships/hyperlink" Target="https://m.edsoo.ru/20de2fc2" TargetMode="External"/><Relationship Id="rId65" Type="http://schemas.openxmlformats.org/officeDocument/2006/relationships/hyperlink" Target="https://m.edsoo.ru/a53cd884" TargetMode="External"/><Relationship Id="rId73" Type="http://schemas.openxmlformats.org/officeDocument/2006/relationships/hyperlink" Target="https://m.edsoo.ru/1f1f9ad9" TargetMode="External"/><Relationship Id="rId78" Type="http://schemas.openxmlformats.org/officeDocument/2006/relationships/hyperlink" Target="https://m.edsoo.ru/272910f5" TargetMode="External"/><Relationship Id="rId81" Type="http://schemas.openxmlformats.org/officeDocument/2006/relationships/hyperlink" Target="https://m.edsoo.ru/e71debe4" TargetMode="External"/><Relationship Id="rId86" Type="http://schemas.openxmlformats.org/officeDocument/2006/relationships/hyperlink" Target="https://m.edsoo.ru/0fd6d5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35</Pages>
  <Words>6896</Words>
  <Characters>39309</Characters>
  <Application>Microsoft Office Word</Application>
  <DocSecurity>0</DocSecurity>
  <Lines>327</Lines>
  <Paragraphs>92</Paragraphs>
  <ScaleCrop>false</ScaleCrop>
  <Company/>
  <LinksUpToDate>false</LinksUpToDate>
  <CharactersWithSpaces>46113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2025-11-01T04:51:00Z</dcterms:created>
  <dcterms:modified xsi:type="dcterms:W3CDTF">2025-11-01T04:53:00Z</dcterms:modified>
</cp:coreProperties>
</file>